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0277" w14:textId="77777777" w:rsidR="009617B7" w:rsidRDefault="002D0959">
      <w:r>
        <w:rPr>
          <w:noProof/>
          <w:lang w:eastAsia="en-AU"/>
        </w:rPr>
        <mc:AlternateContent>
          <mc:Choice Requires="wps">
            <w:drawing>
              <wp:anchor distT="0" distB="0" distL="114300" distR="114300" simplePos="0" relativeHeight="251659264" behindDoc="0" locked="0" layoutInCell="1" allowOverlap="1" wp14:anchorId="30FC8493" wp14:editId="6276C9A0">
                <wp:simplePos x="0" y="0"/>
                <wp:positionH relativeFrom="margin">
                  <wp:align>right</wp:align>
                </wp:positionH>
                <wp:positionV relativeFrom="paragraph">
                  <wp:posOffset>220345</wp:posOffset>
                </wp:positionV>
                <wp:extent cx="4962525" cy="11049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04900"/>
                        </a:xfrm>
                        <a:prstGeom prst="rect">
                          <a:avLst/>
                        </a:prstGeom>
                        <a:solidFill>
                          <a:srgbClr val="FFFFFF"/>
                        </a:solidFill>
                        <a:ln w="9525">
                          <a:solidFill>
                            <a:srgbClr val="000000"/>
                          </a:solidFill>
                          <a:miter lim="800000"/>
                          <a:headEnd/>
                          <a:tailEnd/>
                        </a:ln>
                      </wps:spPr>
                      <wps:txbx>
                        <w:txbxContent>
                          <w:p w14:paraId="31566FF2" w14:textId="77777777" w:rsidR="00937CBD" w:rsidRPr="00937CBD" w:rsidRDefault="00937CBD" w:rsidP="002D0959">
                            <w:pPr>
                              <w:jc w:val="center"/>
                              <w:rPr>
                                <w:b/>
                                <w:sz w:val="10"/>
                                <w:szCs w:val="10"/>
                              </w:rPr>
                            </w:pPr>
                          </w:p>
                          <w:p w14:paraId="5C115CE5" w14:textId="77777777" w:rsidR="002D0959" w:rsidRPr="00BC44FA" w:rsidRDefault="002D0959" w:rsidP="002D0959">
                            <w:pPr>
                              <w:jc w:val="center"/>
                              <w:rPr>
                                <w:b/>
                              </w:rPr>
                            </w:pPr>
                            <w:r w:rsidRPr="00BC44FA">
                              <w:rPr>
                                <w:b/>
                              </w:rPr>
                              <w:t>HUNTERS HILL PUBLIC SCHOOL</w:t>
                            </w:r>
                          </w:p>
                          <w:p w14:paraId="2125B00F" w14:textId="674AF659" w:rsidR="002D0959" w:rsidRPr="007C3B1E" w:rsidRDefault="007C3B1E" w:rsidP="007C3B1E">
                            <w:pPr>
                              <w:jc w:val="center"/>
                              <w:rPr>
                                <w:b/>
                              </w:rPr>
                            </w:pPr>
                            <w:r w:rsidRPr="00937CBD">
                              <w:rPr>
                                <w:b/>
                              </w:rPr>
                              <w:t>202</w:t>
                            </w:r>
                            <w:r w:rsidR="0052459F">
                              <w:rPr>
                                <w:b/>
                              </w:rPr>
                              <w:t>3</w:t>
                            </w:r>
                            <w:r w:rsidR="002D0959" w:rsidRPr="00937CBD">
                              <w:rPr>
                                <w:b/>
                              </w:rPr>
                              <w:t xml:space="preserve"> </w:t>
                            </w:r>
                            <w:r w:rsidR="002D0959" w:rsidRPr="00BC44FA">
                              <w:rPr>
                                <w:b/>
                              </w:rPr>
                              <w:t>MOBILE PHONE AND SMART WATCH GUIDELINES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C8493" id="_x0000_t202" coordsize="21600,21600" o:spt="202" path="m,l,21600r21600,l21600,xe">
                <v:stroke joinstyle="miter"/>
                <v:path gradientshapeok="t" o:connecttype="rect"/>
              </v:shapetype>
              <v:shape id="Text Box 2" o:spid="_x0000_s1026" type="#_x0000_t202" style="position:absolute;margin-left:339.55pt;margin-top:17.35pt;width:390.75pt;height: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VFQIAACwEAAAOAAAAZHJzL2Uyb0RvYy54bWysU1Fv0zAQfkfiP1h+p0mqdqxR02l0FCGN&#10;gTT4Aa7jNBaOz5zdJuXXc3a6rhqIB4QfLJ/v/Pnuu++WN0Nn2EGh12ArXkxyzpSVUGu7q/i3r5s3&#10;15z5IGwtDFhV8aPy/Gb1+tWyd6WaQgumVsgIxPqydxVvQ3BllnnZqk74CThlydkAdiKQibusRtET&#10;emeyaZ5fZT1g7RCk8p5u70YnXyX8plEyfG4arwIzFafcQtox7du4Z6ulKHcoXKvlKQ3xD1l0Qlv6&#10;9Ax1J4Jge9S/QXVaInhowkRCl0HTaKlSDVRNkb+o5rEVTqVaiBzvzjT5/wcrHw6P7guyMLyDgRqY&#10;ivDuHuR3zyysW2F36hYR+laJmj4uImVZ73x5ehqp9qWPINv+E9TUZLEPkICGBrvICtXJCJ0acDyT&#10;robAJF3OFlfT+XTOmSRfUeSzRZ7akony6blDHz4o6Fg8VBypqwleHO59iOmI8ikk/ubB6HqjjUkG&#10;7rZrg+wgSAGbtFIFL8KMZX3FFzGRv0Pkaf0JotOBpGx0V/Hrc5AoI2/vbZ2EFoQ245lSNvZEZORu&#10;ZDEM24ECI6FbqI9EKcIoWRoxOrSAPznrSa4V9z/2AhVn5qOltiyK2SzqOxmz+dspGXjp2V56hJUE&#10;VfHA2Xhch3Em9g71rqWfRiFYuKVWNjqR/JzVKW+SZOL+ND5R85d2inoe8tUvAAAA//8DAFBLAwQU&#10;AAYACAAAACEAQECyat4AAAAHAQAADwAAAGRycy9kb3ducmV2LnhtbEyPzU7DMBCE70i8g7VIXBB1&#10;+kMTQjYVQgLBDQqCqxtvkwh7HWw3DW+POcFxNKOZb6rNZI0YyYfeMcJ8loEgbpzuuUV4e72/LECE&#10;qFgr45gQvinApj49qVSp3ZFfaNzGVqQSDqVC6GIcSilD05FVYeYG4uTtnbcqJulbqb06pnJr5CLL&#10;1tKqntNCpwa666j53B4sQrF6HD/C0/L5vVnvzXW8yMeHL494fjbd3oCINMW/MPziJ3SoE9POHVgH&#10;YRDSkYiwXOUgkpsX8ysQO4RFVuQg60r+569/AAAA//8DAFBLAQItABQABgAIAAAAIQC2gziS/gAA&#10;AOEBAAATAAAAAAAAAAAAAAAAAAAAAABbQ29udGVudF9UeXBlc10ueG1sUEsBAi0AFAAGAAgAAAAh&#10;ADj9If/WAAAAlAEAAAsAAAAAAAAAAAAAAAAALwEAAF9yZWxzLy5yZWxzUEsBAi0AFAAGAAgAAAAh&#10;AC5hsFUVAgAALAQAAA4AAAAAAAAAAAAAAAAALgIAAGRycy9lMm9Eb2MueG1sUEsBAi0AFAAGAAgA&#10;AAAhAEBAsmreAAAABwEAAA8AAAAAAAAAAAAAAAAAbwQAAGRycy9kb3ducmV2LnhtbFBLBQYAAAAA&#10;BAAEAPMAAAB6BQAAAAA=&#10;">
                <v:textbox>
                  <w:txbxContent>
                    <w:p w14:paraId="31566FF2" w14:textId="77777777" w:rsidR="00937CBD" w:rsidRPr="00937CBD" w:rsidRDefault="00937CBD" w:rsidP="002D0959">
                      <w:pPr>
                        <w:jc w:val="center"/>
                        <w:rPr>
                          <w:b/>
                          <w:sz w:val="10"/>
                          <w:szCs w:val="10"/>
                        </w:rPr>
                      </w:pPr>
                    </w:p>
                    <w:p w14:paraId="5C115CE5" w14:textId="77777777" w:rsidR="002D0959" w:rsidRPr="00BC44FA" w:rsidRDefault="002D0959" w:rsidP="002D0959">
                      <w:pPr>
                        <w:jc w:val="center"/>
                        <w:rPr>
                          <w:b/>
                        </w:rPr>
                      </w:pPr>
                      <w:r w:rsidRPr="00BC44FA">
                        <w:rPr>
                          <w:b/>
                        </w:rPr>
                        <w:t>HUNTERS HILL PUBLIC SCHOOL</w:t>
                      </w:r>
                    </w:p>
                    <w:p w14:paraId="2125B00F" w14:textId="674AF659" w:rsidR="002D0959" w:rsidRPr="007C3B1E" w:rsidRDefault="007C3B1E" w:rsidP="007C3B1E">
                      <w:pPr>
                        <w:jc w:val="center"/>
                        <w:rPr>
                          <w:b/>
                        </w:rPr>
                      </w:pPr>
                      <w:r w:rsidRPr="00937CBD">
                        <w:rPr>
                          <w:b/>
                        </w:rPr>
                        <w:t>202</w:t>
                      </w:r>
                      <w:r w:rsidR="0052459F">
                        <w:rPr>
                          <w:b/>
                        </w:rPr>
                        <w:t>3</w:t>
                      </w:r>
                      <w:r w:rsidR="002D0959" w:rsidRPr="00937CBD">
                        <w:rPr>
                          <w:b/>
                        </w:rPr>
                        <w:t xml:space="preserve"> </w:t>
                      </w:r>
                      <w:r w:rsidR="002D0959" w:rsidRPr="00BC44FA">
                        <w:rPr>
                          <w:b/>
                        </w:rPr>
                        <w:t>MOBILE PHONE AND SMART WATCH GUIDELINES AND PROCEDURES</w:t>
                      </w:r>
                    </w:p>
                  </w:txbxContent>
                </v:textbox>
                <w10:wrap anchorx="margin"/>
              </v:shape>
            </w:pict>
          </mc:Fallback>
        </mc:AlternateContent>
      </w:r>
      <w:r>
        <w:rPr>
          <w:noProof/>
          <w:lang w:eastAsia="en-AU"/>
        </w:rPr>
        <w:drawing>
          <wp:inline distT="0" distB="0" distL="0" distR="0" wp14:anchorId="0221F13F" wp14:editId="6B30A380">
            <wp:extent cx="1363579" cy="1295400"/>
            <wp:effectExtent l="0" t="0" r="0" b="0"/>
            <wp:docPr id="1" name="Picture 1" descr="Hunters Hill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s Hill Public School logo"/>
                    <pic:cNvPicPr>
                      <a:picLocks noChangeAspect="1" noChangeArrowheads="1"/>
                    </pic:cNvPicPr>
                  </pic:nvPicPr>
                  <pic:blipFill>
                    <a:blip r:embed="rId7" cstate="print"/>
                    <a:srcRect/>
                    <a:stretch>
                      <a:fillRect/>
                    </a:stretch>
                  </pic:blipFill>
                  <pic:spPr bwMode="auto">
                    <a:xfrm>
                      <a:off x="0" y="0"/>
                      <a:ext cx="1363579" cy="1295400"/>
                    </a:xfrm>
                    <a:prstGeom prst="rect">
                      <a:avLst/>
                    </a:prstGeom>
                    <a:noFill/>
                    <a:ln w="9525">
                      <a:noFill/>
                      <a:miter lim="800000"/>
                      <a:headEnd/>
                      <a:tailEnd/>
                    </a:ln>
                  </pic:spPr>
                </pic:pic>
              </a:graphicData>
            </a:graphic>
          </wp:inline>
        </w:drawing>
      </w:r>
    </w:p>
    <w:p w14:paraId="0BEE5A63" w14:textId="77777777" w:rsidR="002D0959" w:rsidRDefault="002D0959"/>
    <w:p w14:paraId="520E428F" w14:textId="77777777" w:rsidR="002D0959" w:rsidRPr="00BC44FA" w:rsidRDefault="002D0959" w:rsidP="002D0959">
      <w:pPr>
        <w:rPr>
          <w:b/>
        </w:rPr>
      </w:pPr>
      <w:r w:rsidRPr="00BC44FA">
        <w:rPr>
          <w:b/>
        </w:rPr>
        <w:t>Rationale</w:t>
      </w:r>
    </w:p>
    <w:p w14:paraId="081C4371" w14:textId="77777777" w:rsidR="002D0959" w:rsidRDefault="002D0959" w:rsidP="002D0959">
      <w:r>
        <w:t>When used ap</w:t>
      </w:r>
      <w:r w:rsidR="00734263">
        <w:t>propriately, mobile phones and S</w:t>
      </w:r>
      <w:r>
        <w:t xml:space="preserve">mart </w:t>
      </w:r>
      <w:r w:rsidR="00734263">
        <w:t>W</w:t>
      </w:r>
      <w:r>
        <w:t>atches offer students, their </w:t>
      </w:r>
      <w:proofErr w:type="gramStart"/>
      <w:r>
        <w:t>parents</w:t>
      </w:r>
      <w:proofErr w:type="gramEnd"/>
      <w:r>
        <w:t> and staff advantages in terms of ease of communication and a sense of personal safety.</w:t>
      </w:r>
    </w:p>
    <w:p w14:paraId="3F53F136" w14:textId="77777777" w:rsidR="002D0959" w:rsidRDefault="002D0959" w:rsidP="002D0959">
      <w:r>
        <w:t xml:space="preserve">While discouraging students from bringing mobile phones and </w:t>
      </w:r>
      <w:r w:rsidR="00734263">
        <w:t>S</w:t>
      </w:r>
      <w:r>
        <w:t xml:space="preserve">mart </w:t>
      </w:r>
      <w:r w:rsidR="00734263">
        <w:t>W</w:t>
      </w:r>
      <w:r>
        <w:t>atches to school, Hunters Hill Public School accepts that some parents give their children mobile phones</w:t>
      </w:r>
      <w:r w:rsidR="00734263">
        <w:t>/Smart Watches</w:t>
      </w:r>
      <w:r>
        <w:t xml:space="preserve"> to protect them from everyday risks involving personal security and safe</w:t>
      </w:r>
      <w:r w:rsidR="003250BC">
        <w:t>ty. However, mobile phones and Smart W</w:t>
      </w:r>
      <w:r>
        <w:t>atches have the capacity to have a negative impact on the learning environment and when used inappropriately can put the safety and wellbeing of students at risk. The widespread ownership of mobile phones</w:t>
      </w:r>
      <w:r w:rsidR="003250BC">
        <w:t xml:space="preserve"> and Smart W</w:t>
      </w:r>
      <w:r>
        <w:t xml:space="preserve">atches among young people requires the staff, students and parents at Hunters Hill </w:t>
      </w:r>
      <w:proofErr w:type="gramStart"/>
      <w:r>
        <w:t>P</w:t>
      </w:r>
      <w:r w:rsidR="003250BC">
        <w:t>ubic</w:t>
      </w:r>
      <w:proofErr w:type="gramEnd"/>
      <w:r w:rsidR="003250BC">
        <w:t xml:space="preserve"> </w:t>
      </w:r>
      <w:r>
        <w:t>S</w:t>
      </w:r>
      <w:r w:rsidR="003250BC">
        <w:t>chool to</w:t>
      </w:r>
      <w:r>
        <w:t xml:space="preserve"> take ste</w:t>
      </w:r>
      <w:r w:rsidR="003250BC">
        <w:t>ps to ensure mobile phones and S</w:t>
      </w:r>
      <w:r>
        <w:t xml:space="preserve">mart </w:t>
      </w:r>
      <w:r w:rsidR="003250BC">
        <w:t>W</w:t>
      </w:r>
      <w:r>
        <w:t>atches are used in a responsible and safe manner.</w:t>
      </w:r>
    </w:p>
    <w:p w14:paraId="12597013" w14:textId="77777777" w:rsidR="002D0959" w:rsidRPr="002D0959" w:rsidRDefault="002D0959" w:rsidP="002D0959">
      <w:pPr>
        <w:rPr>
          <w:b/>
        </w:rPr>
      </w:pPr>
      <w:r w:rsidRPr="002D0959">
        <w:rPr>
          <w:b/>
        </w:rPr>
        <w:t>The purpose of this policy is to ensure that:</w:t>
      </w:r>
    </w:p>
    <w:p w14:paraId="0C2D3903" w14:textId="77777777" w:rsidR="002D0959" w:rsidRDefault="00991E63" w:rsidP="002D0959">
      <w:r>
        <w:t xml:space="preserve">• </w:t>
      </w:r>
      <w:r w:rsidR="00D35A32">
        <w:t>m</w:t>
      </w:r>
      <w:r w:rsidR="002D0959">
        <w:t>obile phone a</w:t>
      </w:r>
      <w:r w:rsidR="008870E1">
        <w:t>nd S</w:t>
      </w:r>
      <w:r w:rsidR="002D0959">
        <w:t xml:space="preserve">mart </w:t>
      </w:r>
      <w:r w:rsidR="008870E1">
        <w:t>W</w:t>
      </w:r>
      <w:r w:rsidR="002D0959">
        <w:t>atch use does not disrupt the teaching and learning environm</w:t>
      </w:r>
      <w:r w:rsidR="00D35A32">
        <w:t xml:space="preserve">ent for any student or </w:t>
      </w:r>
      <w:proofErr w:type="gramStart"/>
      <w:r w:rsidR="00D35A32">
        <w:t>teacher;</w:t>
      </w:r>
      <w:proofErr w:type="gramEnd"/>
    </w:p>
    <w:p w14:paraId="3DF0CCBB" w14:textId="77777777" w:rsidR="00D35A32" w:rsidRDefault="00D35A32" w:rsidP="00D35A32">
      <w:r>
        <w:t>• potential risks to student safety and wellbeing posed by inapprop</w:t>
      </w:r>
      <w:r w:rsidR="008870E1">
        <w:t>riate use of mobile phones and S</w:t>
      </w:r>
      <w:r>
        <w:t xml:space="preserve">mart </w:t>
      </w:r>
      <w:r w:rsidR="008870E1">
        <w:t>W</w:t>
      </w:r>
      <w:r>
        <w:t>atches can be identified and </w:t>
      </w:r>
      <w:proofErr w:type="gramStart"/>
      <w:r>
        <w:t>addressed;</w:t>
      </w:r>
      <w:proofErr w:type="gramEnd"/>
    </w:p>
    <w:p w14:paraId="59EAF4F4" w14:textId="77777777" w:rsidR="002D0959" w:rsidRDefault="002D0959" w:rsidP="002D0959">
      <w:r>
        <w:t>•</w:t>
      </w:r>
      <w:r w:rsidR="00D35A32">
        <w:t xml:space="preserve"> s</w:t>
      </w:r>
      <w:r>
        <w:t xml:space="preserve">tudents, </w:t>
      </w:r>
      <w:proofErr w:type="gramStart"/>
      <w:r>
        <w:t>staff</w:t>
      </w:r>
      <w:proofErr w:type="gramEnd"/>
      <w:r>
        <w:t xml:space="preserve"> and parents have a clear understanding of school guidelines and personal responsibilities related to the appropriate </w:t>
      </w:r>
      <w:r w:rsidR="008870E1">
        <w:t>use of mobile phones and Smart W</w:t>
      </w:r>
      <w:r>
        <w:t>atches.</w:t>
      </w:r>
    </w:p>
    <w:p w14:paraId="25C4185F" w14:textId="77777777" w:rsidR="002D0959" w:rsidRPr="00BC44FA" w:rsidRDefault="002D0959" w:rsidP="002D0959">
      <w:pPr>
        <w:rPr>
          <w:b/>
        </w:rPr>
      </w:pPr>
      <w:r>
        <w:rPr>
          <w:b/>
        </w:rPr>
        <w:t>Responsibility</w:t>
      </w:r>
    </w:p>
    <w:p w14:paraId="6EE7C548" w14:textId="77777777" w:rsidR="002D0959" w:rsidRDefault="002D0959" w:rsidP="002D0959">
      <w:r w:rsidRPr="002D0959">
        <w:rPr>
          <w:i/>
          <w:u w:val="single"/>
        </w:rPr>
        <w:t>Hunters Hill P</w:t>
      </w:r>
      <w:r w:rsidR="008870E1">
        <w:rPr>
          <w:i/>
          <w:u w:val="single"/>
        </w:rPr>
        <w:t xml:space="preserve">ublic </w:t>
      </w:r>
      <w:r w:rsidRPr="002D0959">
        <w:rPr>
          <w:i/>
          <w:u w:val="single"/>
        </w:rPr>
        <w:t>S</w:t>
      </w:r>
      <w:r w:rsidR="008870E1">
        <w:rPr>
          <w:i/>
          <w:u w:val="single"/>
        </w:rPr>
        <w:t>chool</w:t>
      </w:r>
      <w:r w:rsidRPr="002D0959">
        <w:rPr>
          <w:i/>
          <w:u w:val="single"/>
        </w:rPr>
        <w:t> strongly discourages students from bringing mobile phones an</w:t>
      </w:r>
      <w:r w:rsidR="008870E1">
        <w:rPr>
          <w:i/>
          <w:u w:val="single"/>
        </w:rPr>
        <w:t>d S</w:t>
      </w:r>
      <w:r w:rsidRPr="002D0959">
        <w:rPr>
          <w:i/>
          <w:u w:val="single"/>
        </w:rPr>
        <w:t xml:space="preserve">mart </w:t>
      </w:r>
      <w:r w:rsidR="008870E1">
        <w:rPr>
          <w:i/>
          <w:u w:val="single"/>
        </w:rPr>
        <w:t>W</w:t>
      </w:r>
      <w:r w:rsidRPr="002D0959">
        <w:rPr>
          <w:i/>
          <w:u w:val="single"/>
        </w:rPr>
        <w:t>atches to school.</w:t>
      </w:r>
      <w:r>
        <w:t xml:space="preserve"> However, in the instance that parents feel it necessary for their child to have a </w:t>
      </w:r>
      <w:r w:rsidR="008870E1">
        <w:t xml:space="preserve">mobile </w:t>
      </w:r>
      <w:r>
        <w:t>phone o</w:t>
      </w:r>
      <w:r w:rsidR="00C9434B">
        <w:t>r</w:t>
      </w:r>
      <w:r>
        <w:t xml:space="preserve"> a </w:t>
      </w:r>
      <w:r w:rsidR="008870E1">
        <w:t>S</w:t>
      </w:r>
      <w:r>
        <w:t xml:space="preserve">mart </w:t>
      </w:r>
      <w:r w:rsidR="008870E1">
        <w:t>W</w:t>
      </w:r>
      <w:r>
        <w:t>atch in their possession at school, it is the responsibility of the student to abide</w:t>
      </w:r>
      <w:r w:rsidR="00C9434B">
        <w:t xml:space="preserve"> by</w:t>
      </w:r>
      <w:r w:rsidR="008870E1">
        <w:t xml:space="preserve"> the ‘Guidelines for Acceptable Use of Mobile Phones and Smart Watches</w:t>
      </w:r>
      <w:r>
        <w:t>’ outlined in</w:t>
      </w:r>
      <w:r w:rsidR="00C9434B">
        <w:t xml:space="preserve"> this</w:t>
      </w:r>
      <w:r>
        <w:t xml:space="preserve"> document.</w:t>
      </w:r>
    </w:p>
    <w:p w14:paraId="4C885404" w14:textId="77777777" w:rsidR="002D0959" w:rsidRDefault="002D0959" w:rsidP="002D0959">
      <w:r>
        <w:t>The decisio</w:t>
      </w:r>
      <w:r w:rsidR="008870E1">
        <w:t>n to provide a mobile phone or S</w:t>
      </w:r>
      <w:r>
        <w:t xml:space="preserve">mart </w:t>
      </w:r>
      <w:r w:rsidR="008870E1">
        <w:t>W</w:t>
      </w:r>
      <w:r>
        <w:t xml:space="preserve">atch to their children should be made by parents or guardians who should be aware that their child is bringing a mobile phone or </w:t>
      </w:r>
      <w:r w:rsidR="008870E1">
        <w:t>S</w:t>
      </w:r>
      <w:r>
        <w:t xml:space="preserve">mart </w:t>
      </w:r>
      <w:r w:rsidR="008870E1">
        <w:t>W</w:t>
      </w:r>
      <w:r>
        <w:t>atch to school.</w:t>
      </w:r>
    </w:p>
    <w:p w14:paraId="250BF6D8" w14:textId="77777777" w:rsidR="002D0959" w:rsidRDefault="002D0959" w:rsidP="002D0959">
      <w:r>
        <w:t xml:space="preserve">Permission for students to have a mobile phone or </w:t>
      </w:r>
      <w:r w:rsidR="008870E1">
        <w:t>S</w:t>
      </w:r>
      <w:r>
        <w:t xml:space="preserve">mart </w:t>
      </w:r>
      <w:r w:rsidR="008870E1">
        <w:t>W</w:t>
      </w:r>
      <w:r>
        <w:t xml:space="preserve">atch at school is contingent on parents and students signing the </w:t>
      </w:r>
      <w:r w:rsidR="008870E1">
        <w:t>‘</w:t>
      </w:r>
      <w:r>
        <w:t>Appropriate Use of Mobile Phones and Smart Watches at School Agreement</w:t>
      </w:r>
      <w:r w:rsidR="008870E1">
        <w:t>’</w:t>
      </w:r>
      <w:r>
        <w:t>.</w:t>
      </w:r>
    </w:p>
    <w:p w14:paraId="57098AB1" w14:textId="77777777" w:rsidR="002D0959" w:rsidRDefault="002D0959" w:rsidP="002D0959">
      <w:r>
        <w:t>It is the responsibility of all staff and parents to comply with the </w:t>
      </w:r>
      <w:r w:rsidR="008870E1">
        <w:t>‘Guidelines for Acceptable Use of Mobile Phones and Smart Watches’</w:t>
      </w:r>
      <w:r>
        <w:t> as outlined in this document and </w:t>
      </w:r>
      <w:r w:rsidR="00C9434B">
        <w:t xml:space="preserve">any </w:t>
      </w:r>
      <w:r>
        <w:t>Department of Education</w:t>
      </w:r>
      <w:r w:rsidR="00176C5F">
        <w:t xml:space="preserve"> </w:t>
      </w:r>
      <w:r>
        <w:t>(DoE) policy. </w:t>
      </w:r>
    </w:p>
    <w:p w14:paraId="241A9A6B" w14:textId="77777777" w:rsidR="00176C5F" w:rsidRDefault="002D0959" w:rsidP="00176C5F">
      <w:r>
        <w:t>The school accepts no responsibility for lost, stolen or damaged </w:t>
      </w:r>
      <w:r w:rsidR="008870E1">
        <w:t xml:space="preserve">mobile </w:t>
      </w:r>
      <w:r>
        <w:t xml:space="preserve">phones or </w:t>
      </w:r>
      <w:r w:rsidR="008870E1">
        <w:t>S</w:t>
      </w:r>
      <w:r>
        <w:t xml:space="preserve">mart </w:t>
      </w:r>
      <w:r w:rsidR="008870E1">
        <w:t>W</w:t>
      </w:r>
      <w:r w:rsidR="00176C5F">
        <w:t>atches.</w:t>
      </w:r>
    </w:p>
    <w:p w14:paraId="2BA2C6DA" w14:textId="77777777" w:rsidR="00176C5F" w:rsidRDefault="00176C5F" w:rsidP="00176C5F">
      <w:r>
        <w:t xml:space="preserve">The school accepts no responsibility for students who lose or have their mobile phones or </w:t>
      </w:r>
      <w:r w:rsidR="008870E1">
        <w:t>Smart W</w:t>
      </w:r>
      <w:r>
        <w:t>atches stolen whilst travelling to and from school.</w:t>
      </w:r>
    </w:p>
    <w:p w14:paraId="1EB353B7" w14:textId="77777777" w:rsidR="003F498A" w:rsidRPr="008870E1" w:rsidRDefault="003F498A" w:rsidP="003F498A">
      <w:pPr>
        <w:rPr>
          <w:b/>
        </w:rPr>
      </w:pPr>
      <w:r w:rsidRPr="008870E1">
        <w:rPr>
          <w:b/>
        </w:rPr>
        <w:lastRenderedPageBreak/>
        <w:t xml:space="preserve">Guidelines for Acceptable Use of Mobile Phones </w:t>
      </w:r>
      <w:r w:rsidR="008870E1" w:rsidRPr="008870E1">
        <w:rPr>
          <w:b/>
        </w:rPr>
        <w:t>and Smart Watches</w:t>
      </w:r>
    </w:p>
    <w:p w14:paraId="609F67FF" w14:textId="77777777" w:rsidR="003F498A" w:rsidRPr="008870E1" w:rsidRDefault="003F498A" w:rsidP="003F498A">
      <w:pPr>
        <w:rPr>
          <w:b/>
        </w:rPr>
      </w:pPr>
      <w:r w:rsidRPr="008870E1">
        <w:rPr>
          <w:b/>
        </w:rPr>
        <w:t xml:space="preserve">For Students </w:t>
      </w:r>
    </w:p>
    <w:p w14:paraId="5E659DA4" w14:textId="77777777" w:rsidR="003F498A" w:rsidRDefault="003F498A" w:rsidP="003F498A">
      <w:pPr>
        <w:rPr>
          <w:b/>
          <w:i/>
          <w:u w:val="single"/>
        </w:rPr>
      </w:pPr>
      <w:r w:rsidRPr="003F498A">
        <w:rPr>
          <w:b/>
          <w:i/>
          <w:u w:val="single"/>
        </w:rPr>
        <w:t xml:space="preserve">Students are only permitted to bring a mobile phone or </w:t>
      </w:r>
      <w:r w:rsidR="00094400">
        <w:rPr>
          <w:b/>
          <w:i/>
          <w:u w:val="single"/>
        </w:rPr>
        <w:t>S</w:t>
      </w:r>
      <w:r w:rsidRPr="003F498A">
        <w:rPr>
          <w:b/>
          <w:i/>
          <w:u w:val="single"/>
        </w:rPr>
        <w:t xml:space="preserve">mart </w:t>
      </w:r>
      <w:r w:rsidR="00094400">
        <w:rPr>
          <w:b/>
          <w:i/>
          <w:u w:val="single"/>
        </w:rPr>
        <w:t>W</w:t>
      </w:r>
      <w:r w:rsidRPr="003F498A">
        <w:rPr>
          <w:b/>
          <w:i/>
          <w:u w:val="single"/>
        </w:rPr>
        <w:t xml:space="preserve">atch to school once the </w:t>
      </w:r>
      <w:r w:rsidR="00094400">
        <w:rPr>
          <w:b/>
          <w:i/>
          <w:u w:val="single"/>
        </w:rPr>
        <w:t>‘</w:t>
      </w:r>
      <w:r w:rsidRPr="003F498A">
        <w:rPr>
          <w:b/>
          <w:i/>
          <w:u w:val="single"/>
        </w:rPr>
        <w:t>Appropriate Use of Mobile Phones and Smart Watches at School Agreement</w:t>
      </w:r>
      <w:r w:rsidR="00094400">
        <w:rPr>
          <w:b/>
          <w:i/>
          <w:u w:val="single"/>
        </w:rPr>
        <w:t xml:space="preserve">’ has been </w:t>
      </w:r>
      <w:r w:rsidRPr="003F498A">
        <w:rPr>
          <w:b/>
          <w:i/>
          <w:u w:val="single"/>
        </w:rPr>
        <w:t>s</w:t>
      </w:r>
      <w:r w:rsidR="008627B2">
        <w:rPr>
          <w:b/>
          <w:i/>
          <w:u w:val="single"/>
        </w:rPr>
        <w:t xml:space="preserve">igned by the parent and </w:t>
      </w:r>
      <w:proofErr w:type="gramStart"/>
      <w:r w:rsidR="008627B2">
        <w:rPr>
          <w:b/>
          <w:i/>
          <w:u w:val="single"/>
        </w:rPr>
        <w:t>student, and</w:t>
      </w:r>
      <w:proofErr w:type="gramEnd"/>
      <w:r w:rsidR="008627B2">
        <w:rPr>
          <w:b/>
          <w:i/>
          <w:u w:val="single"/>
        </w:rPr>
        <w:t xml:space="preserve"> returned to school.</w:t>
      </w:r>
    </w:p>
    <w:p w14:paraId="7B5D8E04" w14:textId="77777777" w:rsidR="003F498A" w:rsidRDefault="003F498A" w:rsidP="003F498A">
      <w:r>
        <w:t>All students are to be made aware</w:t>
      </w:r>
      <w:r w:rsidR="008627B2">
        <w:t xml:space="preserve"> by parents</w:t>
      </w:r>
      <w:r>
        <w:t xml:space="preserve"> of the unacceptable uses of</w:t>
      </w:r>
      <w:r w:rsidR="00094400">
        <w:t xml:space="preserve"> mobile phones and S</w:t>
      </w:r>
      <w:r w:rsidR="00C9434B">
        <w:t xml:space="preserve">mart </w:t>
      </w:r>
      <w:r w:rsidR="00094400">
        <w:t>W</w:t>
      </w:r>
      <w:r w:rsidR="00C9434B">
        <w:t>atches</w:t>
      </w:r>
      <w:r>
        <w:t xml:space="preserve"> to ensure they have a clear understanding of what is and is not appropriate.</w:t>
      </w:r>
    </w:p>
    <w:p w14:paraId="4F1E2FCE" w14:textId="77777777" w:rsidR="003F498A" w:rsidRDefault="003F498A" w:rsidP="003F498A">
      <w:r>
        <w:t>Mobile phones</w:t>
      </w:r>
      <w:r w:rsidR="00094400">
        <w:t xml:space="preserve"> and Smart Watches</w:t>
      </w:r>
      <w:r>
        <w:t xml:space="preserve"> should be switched off as soon as students enter the school grounds. </w:t>
      </w:r>
    </w:p>
    <w:p w14:paraId="541CD185" w14:textId="77777777" w:rsidR="003F498A" w:rsidRDefault="003F498A" w:rsidP="003F498A">
      <w:r>
        <w:rPr>
          <w:b/>
        </w:rPr>
        <w:t>Students in Kindergarten ‐</w:t>
      </w:r>
      <w:r w:rsidR="00C9434B">
        <w:rPr>
          <w:b/>
        </w:rPr>
        <w:t xml:space="preserve"> </w:t>
      </w:r>
      <w:r>
        <w:rPr>
          <w:b/>
        </w:rPr>
        <w:t>Year 6</w:t>
      </w:r>
      <w:r w:rsidRPr="00BC44FA">
        <w:rPr>
          <w:b/>
        </w:rPr>
        <w:t>:</w:t>
      </w:r>
      <w:r w:rsidRPr="00BC44FA">
        <w:t xml:space="preserve"> </w:t>
      </w:r>
      <w:r w:rsidR="00C9434B">
        <w:t>I</w:t>
      </w:r>
      <w:r w:rsidR="00094400">
        <w:t>f bringing a mobile phone or Smart Watch to school the device</w:t>
      </w:r>
      <w:r>
        <w:t xml:space="preserve"> must be switch</w:t>
      </w:r>
      <w:r w:rsidR="00C9434B">
        <w:t xml:space="preserve">ed off and </w:t>
      </w:r>
      <w:r w:rsidR="008627B2">
        <w:t xml:space="preserve">either worn (watch) or </w:t>
      </w:r>
      <w:r w:rsidR="00C9434B">
        <w:t>left in the student’s</w:t>
      </w:r>
      <w:r>
        <w:t xml:space="preserve"> school bag. The </w:t>
      </w:r>
      <w:r w:rsidR="00094400">
        <w:t xml:space="preserve">mobile </w:t>
      </w:r>
      <w:r>
        <w:t>phone</w:t>
      </w:r>
      <w:r w:rsidR="00094400">
        <w:t xml:space="preserve"> or Smart Watch</w:t>
      </w:r>
      <w:r>
        <w:t xml:space="preserve"> is not</w:t>
      </w:r>
      <w:r w:rsidR="00373730">
        <w:t xml:space="preserve"> to be accessed while at </w:t>
      </w:r>
      <w:r w:rsidR="00373730" w:rsidRPr="00373730">
        <w:t>school or when under the supervision of school staff at any time between the hours of 8:30am and 3:00pm. In addition, mobile phones</w:t>
      </w:r>
      <w:r w:rsidR="00373730">
        <w:t>/S</w:t>
      </w:r>
      <w:r w:rsidR="00373730" w:rsidRPr="00373730">
        <w:t xml:space="preserve">mart </w:t>
      </w:r>
      <w:r w:rsidR="00373730">
        <w:t>W</w:t>
      </w:r>
      <w:r w:rsidR="00373730" w:rsidRPr="00373730">
        <w:t>atches may not be used by students whilst at HHOOSH or when participating in out</w:t>
      </w:r>
      <w:r w:rsidR="009F2D37">
        <w:t>-</w:t>
      </w:r>
      <w:r w:rsidR="00373730" w:rsidRPr="00373730">
        <w:t>of</w:t>
      </w:r>
      <w:r w:rsidR="009F2D37">
        <w:t>-</w:t>
      </w:r>
      <w:r w:rsidR="00373730" w:rsidRPr="00373730">
        <w:t>hours Creative Workshops or music tuition.</w:t>
      </w:r>
    </w:p>
    <w:p w14:paraId="709EB36E" w14:textId="77777777" w:rsidR="003F498A" w:rsidRDefault="003F498A" w:rsidP="003F498A">
      <w:pPr>
        <w:rPr>
          <w:b/>
        </w:rPr>
      </w:pPr>
      <w:r w:rsidRPr="00BD34A9">
        <w:rPr>
          <w:b/>
        </w:rPr>
        <w:t>Parents are reminded that in cases of emergency or when messages need to be passed on</w:t>
      </w:r>
      <w:r w:rsidR="00C9434B">
        <w:rPr>
          <w:b/>
        </w:rPr>
        <w:t xml:space="preserve"> </w:t>
      </w:r>
      <w:r w:rsidRPr="00BD34A9">
        <w:rPr>
          <w:b/>
        </w:rPr>
        <w:t>to students the school office remains the sole point of contact and will ensure any student is contacted and assisted in an</w:t>
      </w:r>
      <w:r w:rsidR="00DB5F7D">
        <w:rPr>
          <w:b/>
        </w:rPr>
        <w:t xml:space="preserve"> appropriate and timely manner.</w:t>
      </w:r>
    </w:p>
    <w:p w14:paraId="1356742E" w14:textId="77777777" w:rsidR="00DB5F7D" w:rsidRPr="00DB5F7D" w:rsidRDefault="00DB5F7D" w:rsidP="003F498A">
      <w:r>
        <w:t>Students should protect their phone numbe</w:t>
      </w:r>
      <w:r w:rsidR="008627B2">
        <w:t>rs by only giving</w:t>
      </w:r>
      <w:r>
        <w:t xml:space="preserve"> the number to friends and family to ensure they are receiving communication from people known to them. It is strongly advised that students use passwords or pin numbers to ensure unauthorised phone calls or SMS messages cannot be made from their mobile phone or Smart Watch. Students must not lend a mobile phone or Smart Watch to another student at any time. The student who brings the device to school will be held responsible for its use.</w:t>
      </w:r>
    </w:p>
    <w:p w14:paraId="76B3CDDE" w14:textId="77777777" w:rsidR="003F498A" w:rsidRPr="00BD34A9" w:rsidRDefault="003F498A" w:rsidP="003F498A">
      <w:pPr>
        <w:rPr>
          <w:b/>
        </w:rPr>
      </w:pPr>
      <w:r w:rsidRPr="00BD34A9">
        <w:rPr>
          <w:b/>
        </w:rPr>
        <w:t>Students should mark their mobile phones</w:t>
      </w:r>
      <w:r w:rsidR="00373730">
        <w:rPr>
          <w:b/>
        </w:rPr>
        <w:t xml:space="preserve"> and Smart Watches</w:t>
      </w:r>
      <w:r w:rsidRPr="00BD34A9">
        <w:rPr>
          <w:b/>
        </w:rPr>
        <w:t xml:space="preserve"> clearly with their name. </w:t>
      </w:r>
    </w:p>
    <w:p w14:paraId="6AEDB096" w14:textId="77777777" w:rsidR="003F498A" w:rsidRPr="00373730" w:rsidRDefault="003F498A" w:rsidP="003F498A">
      <w:pPr>
        <w:rPr>
          <w:b/>
        </w:rPr>
      </w:pPr>
      <w:r w:rsidRPr="00BD34A9">
        <w:rPr>
          <w:b/>
        </w:rPr>
        <w:t>Students are not permitted to bring mobile phones</w:t>
      </w:r>
      <w:r w:rsidR="00373730">
        <w:rPr>
          <w:b/>
        </w:rPr>
        <w:t xml:space="preserve"> or Smart Watches</w:t>
      </w:r>
      <w:r w:rsidRPr="00BD34A9">
        <w:rPr>
          <w:b/>
        </w:rPr>
        <w:t xml:space="preserve"> on school excursions and overnight camps or </w:t>
      </w:r>
      <w:r w:rsidR="00373730">
        <w:rPr>
          <w:b/>
        </w:rPr>
        <w:t xml:space="preserve">to </w:t>
      </w:r>
      <w:r w:rsidRPr="00BD34A9">
        <w:rPr>
          <w:b/>
        </w:rPr>
        <w:t>any school function under any circumstances.</w:t>
      </w:r>
      <w:r w:rsidR="00373730">
        <w:rPr>
          <w:b/>
        </w:rPr>
        <w:t xml:space="preserve"> </w:t>
      </w:r>
      <w:r w:rsidRPr="00BD34A9">
        <w:rPr>
          <w:b/>
        </w:rPr>
        <w:t>School staff will not be held responsible for the security of</w:t>
      </w:r>
      <w:r w:rsidR="00373730">
        <w:rPr>
          <w:b/>
        </w:rPr>
        <w:t xml:space="preserve"> mobile</w:t>
      </w:r>
      <w:r w:rsidRPr="00BD34A9">
        <w:rPr>
          <w:b/>
        </w:rPr>
        <w:t xml:space="preserve"> phones or </w:t>
      </w:r>
      <w:r w:rsidR="00373730">
        <w:rPr>
          <w:b/>
        </w:rPr>
        <w:t>Smart W</w:t>
      </w:r>
      <w:r w:rsidRPr="00BD34A9">
        <w:rPr>
          <w:b/>
        </w:rPr>
        <w:t>atches</w:t>
      </w:r>
      <w:r>
        <w:rPr>
          <w:b/>
        </w:rPr>
        <w:t xml:space="preserve"> should this guideline be breeched. In instances where students need to contact their parents this will be organised by supervising staff.</w:t>
      </w:r>
    </w:p>
    <w:p w14:paraId="3B9C5CE9" w14:textId="77777777" w:rsidR="003F498A" w:rsidRPr="002B6B91" w:rsidRDefault="003F498A" w:rsidP="003F498A">
      <w:pPr>
        <w:rPr>
          <w:b/>
          <w:u w:val="single"/>
        </w:rPr>
      </w:pPr>
      <w:r w:rsidRPr="00BD34A9">
        <w:rPr>
          <w:b/>
          <w:u w:val="single"/>
        </w:rPr>
        <w:t>Students exempt from this restriction</w:t>
      </w:r>
      <w:r w:rsidRPr="00C9434B">
        <w:rPr>
          <w:b/>
        </w:rPr>
        <w:t xml:space="preserve"> -</w:t>
      </w:r>
      <w:r w:rsidR="00C9434B">
        <w:rPr>
          <w:b/>
        </w:rPr>
        <w:t xml:space="preserve"> </w:t>
      </w:r>
      <w:r w:rsidRPr="00BD34A9">
        <w:t>Only students who require access to a mobile phone</w:t>
      </w:r>
      <w:r w:rsidR="00373730">
        <w:t xml:space="preserve"> or Smart Watch due to a </w:t>
      </w:r>
      <w:r w:rsidR="00373730" w:rsidRPr="002B6B91">
        <w:t xml:space="preserve">disability or </w:t>
      </w:r>
      <w:r w:rsidRPr="002B6B91">
        <w:t>health issue</w:t>
      </w:r>
      <w:r w:rsidR="00C9434B" w:rsidRPr="002B6B91">
        <w:t xml:space="preserve">, and who have been granted written permission from the principal, </w:t>
      </w:r>
      <w:r w:rsidRPr="002B6B91">
        <w:t>will be exempt.</w:t>
      </w:r>
    </w:p>
    <w:p w14:paraId="78A51834" w14:textId="77777777" w:rsidR="003F498A" w:rsidRPr="002B6B91" w:rsidRDefault="003F498A" w:rsidP="003F498A">
      <w:pPr>
        <w:rPr>
          <w:b/>
        </w:rPr>
      </w:pPr>
      <w:r w:rsidRPr="002B6B91">
        <w:rPr>
          <w:b/>
        </w:rPr>
        <w:t>F</w:t>
      </w:r>
      <w:r w:rsidR="00373730" w:rsidRPr="002B6B91">
        <w:rPr>
          <w:b/>
        </w:rPr>
        <w:t>or Staff</w:t>
      </w:r>
    </w:p>
    <w:p w14:paraId="709E809E" w14:textId="77777777" w:rsidR="003F498A" w:rsidRDefault="003F498A" w:rsidP="003F498A">
      <w:r>
        <w:t>During teaching time, while on playground duty and during meetings, mobile phones</w:t>
      </w:r>
      <w:r w:rsidR="00976D99">
        <w:t>/</w:t>
      </w:r>
      <w:r w:rsidR="00373730">
        <w:t>S</w:t>
      </w:r>
      <w:r w:rsidR="00976D99">
        <w:t xml:space="preserve">mart </w:t>
      </w:r>
      <w:r w:rsidR="00373730">
        <w:t>W</w:t>
      </w:r>
      <w:r w:rsidR="00976D99">
        <w:t>atches</w:t>
      </w:r>
      <w:r>
        <w:t xml:space="preserve"> should be switched off or put on ‘silent’. </w:t>
      </w:r>
    </w:p>
    <w:p w14:paraId="0BB925D0" w14:textId="77777777" w:rsidR="003F498A" w:rsidRDefault="003F498A" w:rsidP="003F498A">
      <w:r>
        <w:t>It is reasonable for a staff member to take photographs of student</w:t>
      </w:r>
      <w:r w:rsidR="00373730">
        <w:t>s or student</w:t>
      </w:r>
      <w:r>
        <w:t xml:space="preserve"> work during class time, sport, excursions, camps, rehearsals</w:t>
      </w:r>
      <w:r w:rsidR="00373730">
        <w:t xml:space="preserve"> etc.</w:t>
      </w:r>
      <w:r>
        <w:t xml:space="preserve"> a</w:t>
      </w:r>
      <w:r w:rsidR="00C9434B">
        <w:t xml:space="preserve">nd upload to a share point </w:t>
      </w:r>
      <w:proofErr w:type="spellStart"/>
      <w:proofErr w:type="gramStart"/>
      <w:r w:rsidR="00C9434B">
        <w:t>eg</w:t>
      </w:r>
      <w:proofErr w:type="spellEnd"/>
      <w:proofErr w:type="gramEnd"/>
      <w:r w:rsidR="00C9434B">
        <w:t xml:space="preserve"> ‘</w:t>
      </w:r>
      <w:r>
        <w:t>Seesaw</w:t>
      </w:r>
      <w:r w:rsidR="00C9434B">
        <w:t>’</w:t>
      </w:r>
      <w:r>
        <w:t>. Once photos are uploaded, the photos must be deleted from persona</w:t>
      </w:r>
      <w:r w:rsidR="00C9434B">
        <w:t>l</w:t>
      </w:r>
      <w:r>
        <w:t xml:space="preserve"> devices.</w:t>
      </w:r>
    </w:p>
    <w:p w14:paraId="58EC4C24" w14:textId="77777777" w:rsidR="003F498A" w:rsidRPr="00BC44FA" w:rsidRDefault="003F498A" w:rsidP="003F498A">
      <w:pPr>
        <w:rPr>
          <w:b/>
        </w:rPr>
      </w:pPr>
      <w:r w:rsidRPr="00BC44FA">
        <w:rPr>
          <w:b/>
        </w:rPr>
        <w:t xml:space="preserve">For Parents and Community Members </w:t>
      </w:r>
    </w:p>
    <w:p w14:paraId="7C31E807" w14:textId="77777777" w:rsidR="00A84AA9" w:rsidRDefault="003F498A" w:rsidP="003F498A">
      <w:r>
        <w:t>At all official school functions, during meetings or when assisting in classrooms mobile phones</w:t>
      </w:r>
      <w:r w:rsidR="00373730">
        <w:t>/S</w:t>
      </w:r>
      <w:r w:rsidR="00C70497">
        <w:t xml:space="preserve">mart </w:t>
      </w:r>
      <w:r w:rsidR="00373730">
        <w:t>W</w:t>
      </w:r>
      <w:r w:rsidR="00C70497">
        <w:t>atches</w:t>
      </w:r>
      <w:r>
        <w:t xml:space="preserve"> should be s</w:t>
      </w:r>
      <w:r w:rsidR="00A84AA9">
        <w:t>witched off or put on ‘silent’.</w:t>
      </w:r>
    </w:p>
    <w:p w14:paraId="219F446A" w14:textId="77777777" w:rsidR="003F498A" w:rsidRDefault="003F498A" w:rsidP="003F498A">
      <w:r>
        <w:t xml:space="preserve">Parents should also </w:t>
      </w:r>
      <w:r w:rsidR="00E17A8E">
        <w:t>be mindful of uploading photographs</w:t>
      </w:r>
      <w:r>
        <w:t xml:space="preserve"> of student</w:t>
      </w:r>
      <w:r w:rsidR="00C9434B">
        <w:t>s</w:t>
      </w:r>
      <w:r>
        <w:t xml:space="preserve"> to social media sites and ask permission from other parent</w:t>
      </w:r>
      <w:r w:rsidR="00C9434B">
        <w:t>s</w:t>
      </w:r>
      <w:r>
        <w:t>/guardians before doing so.</w:t>
      </w:r>
    </w:p>
    <w:p w14:paraId="76105153" w14:textId="77777777" w:rsidR="003F498A" w:rsidRPr="00BC44FA" w:rsidRDefault="003F498A" w:rsidP="003F498A">
      <w:pPr>
        <w:rPr>
          <w:b/>
        </w:rPr>
      </w:pPr>
      <w:r w:rsidRPr="00BC44FA">
        <w:rPr>
          <w:b/>
        </w:rPr>
        <w:lastRenderedPageBreak/>
        <w:t>Unacceptable Use of Mobile Phones</w:t>
      </w:r>
      <w:r w:rsidR="00C70497">
        <w:rPr>
          <w:b/>
        </w:rPr>
        <w:t xml:space="preserve"> and Smart Watches</w:t>
      </w:r>
      <w:r w:rsidRPr="00BC44FA">
        <w:rPr>
          <w:b/>
        </w:rPr>
        <w:t xml:space="preserve"> </w:t>
      </w:r>
    </w:p>
    <w:p w14:paraId="6B0CCD8B" w14:textId="77777777" w:rsidR="003F498A" w:rsidRPr="009F2D37" w:rsidRDefault="003F498A" w:rsidP="009F2D37">
      <w:pPr>
        <w:rPr>
          <w:b/>
        </w:rPr>
      </w:pPr>
      <w:r>
        <w:t xml:space="preserve">Unless express permission is granted, </w:t>
      </w:r>
      <w:r w:rsidRPr="00FE57C3">
        <w:rPr>
          <w:b/>
        </w:rPr>
        <w:t xml:space="preserve">students </w:t>
      </w:r>
      <w:r w:rsidR="00D775FB">
        <w:rPr>
          <w:b/>
        </w:rPr>
        <w:t xml:space="preserve">are not to make use </w:t>
      </w:r>
      <w:r w:rsidRPr="00FE57C3">
        <w:rPr>
          <w:b/>
        </w:rPr>
        <w:t>of a mobile phone</w:t>
      </w:r>
      <w:r w:rsidR="00D775FB">
        <w:rPr>
          <w:b/>
        </w:rPr>
        <w:t xml:space="preserve"> </w:t>
      </w:r>
      <w:r w:rsidR="00C70497">
        <w:rPr>
          <w:b/>
        </w:rPr>
        <w:t xml:space="preserve">or </w:t>
      </w:r>
      <w:r w:rsidR="009F2D37">
        <w:rPr>
          <w:b/>
        </w:rPr>
        <w:t>S</w:t>
      </w:r>
      <w:r w:rsidR="00C70497">
        <w:rPr>
          <w:b/>
        </w:rPr>
        <w:t xml:space="preserve">mart </w:t>
      </w:r>
      <w:r w:rsidR="009F2D37">
        <w:rPr>
          <w:b/>
        </w:rPr>
        <w:t>W</w:t>
      </w:r>
      <w:r w:rsidR="00C70497">
        <w:rPr>
          <w:b/>
        </w:rPr>
        <w:t>atch</w:t>
      </w:r>
      <w:r w:rsidR="00F0185A">
        <w:rPr>
          <w:b/>
        </w:rPr>
        <w:t xml:space="preserve"> (m</w:t>
      </w:r>
      <w:r w:rsidR="00F0185A" w:rsidRPr="009F2D37">
        <w:rPr>
          <w:b/>
        </w:rPr>
        <w:t xml:space="preserve">ake calls, send SMS messages, access the Internet, take </w:t>
      </w:r>
      <w:proofErr w:type="gramStart"/>
      <w:r w:rsidR="00F0185A" w:rsidRPr="009F2D37">
        <w:rPr>
          <w:b/>
        </w:rPr>
        <w:t>photos</w:t>
      </w:r>
      <w:proofErr w:type="gramEnd"/>
      <w:r w:rsidR="00F0185A" w:rsidRPr="009F2D37">
        <w:rPr>
          <w:b/>
        </w:rPr>
        <w:t xml:space="preserve"> or access</w:t>
      </w:r>
      <w:r w:rsidR="00F0185A">
        <w:rPr>
          <w:b/>
        </w:rPr>
        <w:t xml:space="preserve"> any other application) </w:t>
      </w:r>
      <w:r w:rsidR="00D775FB">
        <w:rPr>
          <w:b/>
        </w:rPr>
        <w:t>when on school grounds or under the supervision of school staff</w:t>
      </w:r>
      <w:r w:rsidRPr="00FE57C3">
        <w:rPr>
          <w:b/>
        </w:rPr>
        <w:t xml:space="preserve"> at any </w:t>
      </w:r>
      <w:r w:rsidR="00D511AC">
        <w:rPr>
          <w:b/>
        </w:rPr>
        <w:t>time between the hours of 8:30am and 3:00</w:t>
      </w:r>
      <w:r>
        <w:rPr>
          <w:b/>
        </w:rPr>
        <w:t xml:space="preserve">pm. </w:t>
      </w:r>
      <w:r w:rsidR="00D511AC">
        <w:rPr>
          <w:b/>
        </w:rPr>
        <w:t>In addition, mobile phones</w:t>
      </w:r>
      <w:r w:rsidR="009F2D37">
        <w:rPr>
          <w:b/>
        </w:rPr>
        <w:t>/S</w:t>
      </w:r>
      <w:r w:rsidR="00A52CBD">
        <w:rPr>
          <w:b/>
        </w:rPr>
        <w:t xml:space="preserve">mart </w:t>
      </w:r>
      <w:r w:rsidR="009F2D37">
        <w:rPr>
          <w:b/>
        </w:rPr>
        <w:t>W</w:t>
      </w:r>
      <w:r w:rsidR="00A52CBD">
        <w:rPr>
          <w:b/>
        </w:rPr>
        <w:t>atches</w:t>
      </w:r>
      <w:r w:rsidR="00D511AC">
        <w:rPr>
          <w:b/>
        </w:rPr>
        <w:t xml:space="preserve"> may not be used by students whilst at HHOOSH or when participating in </w:t>
      </w:r>
      <w:r w:rsidR="00A52CBD">
        <w:rPr>
          <w:b/>
        </w:rPr>
        <w:t>out</w:t>
      </w:r>
      <w:r w:rsidR="009F2D37">
        <w:rPr>
          <w:b/>
        </w:rPr>
        <w:t>-of-</w:t>
      </w:r>
      <w:r w:rsidR="00D511AC">
        <w:rPr>
          <w:b/>
        </w:rPr>
        <w:t>hours Creative</w:t>
      </w:r>
      <w:r w:rsidR="00F0185A">
        <w:rPr>
          <w:b/>
        </w:rPr>
        <w:t xml:space="preserve"> Workshops or mu</w:t>
      </w:r>
      <w:r w:rsidR="00D511AC">
        <w:rPr>
          <w:b/>
        </w:rPr>
        <w:t>sic tuition.</w:t>
      </w:r>
    </w:p>
    <w:p w14:paraId="65363904" w14:textId="77777777" w:rsidR="00276897" w:rsidRDefault="00276897" w:rsidP="00276897">
      <w:r>
        <w:t>U</w:t>
      </w:r>
      <w:r w:rsidR="00F0185A">
        <w:t>sing mobile phones or S</w:t>
      </w:r>
      <w:r>
        <w:t xml:space="preserve">mart </w:t>
      </w:r>
      <w:r w:rsidR="00F0185A">
        <w:t>W</w:t>
      </w:r>
      <w:r>
        <w:t>atches in an inappropriate manner is unacceptable.  The school discipline policy will be implemented as required.</w:t>
      </w:r>
    </w:p>
    <w:p w14:paraId="6C364177" w14:textId="77777777" w:rsidR="00276897" w:rsidRDefault="00276897" w:rsidP="00276897">
      <w:pPr>
        <w:rPr>
          <w:b/>
        </w:rPr>
      </w:pPr>
      <w:r w:rsidRPr="00BC44FA">
        <w:rPr>
          <w:b/>
        </w:rPr>
        <w:t>Inappropriate uses of mobile phones</w:t>
      </w:r>
      <w:r w:rsidR="00B9453E">
        <w:rPr>
          <w:b/>
        </w:rPr>
        <w:t xml:space="preserve"> and S</w:t>
      </w:r>
      <w:r>
        <w:rPr>
          <w:b/>
        </w:rPr>
        <w:t xml:space="preserve">mart </w:t>
      </w:r>
      <w:r w:rsidR="00B9453E">
        <w:rPr>
          <w:b/>
        </w:rPr>
        <w:t>W</w:t>
      </w:r>
      <w:r>
        <w:rPr>
          <w:b/>
        </w:rPr>
        <w:t>atches at Hunters Hill Public School</w:t>
      </w:r>
      <w:r w:rsidR="002B6B91">
        <w:rPr>
          <w:b/>
        </w:rPr>
        <w:t xml:space="preserve"> include but are not limited to:</w:t>
      </w:r>
    </w:p>
    <w:p w14:paraId="787A6B76" w14:textId="77777777" w:rsidR="00276897" w:rsidRDefault="00D511AC" w:rsidP="00276897">
      <w:pPr>
        <w:pStyle w:val="ListParagraph"/>
        <w:numPr>
          <w:ilvl w:val="0"/>
          <w:numId w:val="1"/>
        </w:numPr>
        <w:rPr>
          <w:b/>
        </w:rPr>
      </w:pPr>
      <w:r>
        <w:rPr>
          <w:b/>
        </w:rPr>
        <w:t>use of</w:t>
      </w:r>
      <w:r w:rsidR="00B9453E">
        <w:rPr>
          <w:b/>
        </w:rPr>
        <w:t> a mobile phone or Smart W</w:t>
      </w:r>
      <w:r w:rsidR="00276897" w:rsidRPr="00BC44FA">
        <w:rPr>
          <w:b/>
        </w:rPr>
        <w:t>atch by s</w:t>
      </w:r>
      <w:r>
        <w:rPr>
          <w:b/>
        </w:rPr>
        <w:t>tudents at any time between 8.30am and 3.00</w:t>
      </w:r>
      <w:r w:rsidR="00276897" w:rsidRPr="00BC44FA">
        <w:rPr>
          <w:b/>
        </w:rPr>
        <w:t>pm</w:t>
      </w:r>
      <w:r>
        <w:rPr>
          <w:b/>
        </w:rPr>
        <w:t xml:space="preserve"> when on school grounds or under the supervision of school </w:t>
      </w:r>
      <w:proofErr w:type="gramStart"/>
      <w:r>
        <w:rPr>
          <w:b/>
        </w:rPr>
        <w:t>staff;</w:t>
      </w:r>
      <w:proofErr w:type="gramEnd"/>
    </w:p>
    <w:p w14:paraId="0B798A2D" w14:textId="77777777" w:rsidR="00B9453E" w:rsidRDefault="00B9453E" w:rsidP="00B9453E">
      <w:pPr>
        <w:pStyle w:val="ListParagraph"/>
        <w:rPr>
          <w:b/>
        </w:rPr>
      </w:pPr>
    </w:p>
    <w:p w14:paraId="50B6A103" w14:textId="77777777" w:rsidR="00B9453E" w:rsidRDefault="00B9453E" w:rsidP="00276897">
      <w:pPr>
        <w:pStyle w:val="ListParagraph"/>
        <w:numPr>
          <w:ilvl w:val="0"/>
          <w:numId w:val="1"/>
        </w:numPr>
        <w:rPr>
          <w:b/>
        </w:rPr>
      </w:pPr>
      <w:r>
        <w:rPr>
          <w:b/>
        </w:rPr>
        <w:t>use of a mobile phone or Smart Watch at HHOOSH or during out-of-hours Crea</w:t>
      </w:r>
      <w:r w:rsidR="008627B2">
        <w:rPr>
          <w:b/>
        </w:rPr>
        <w:t xml:space="preserve">tive Workshops or music </w:t>
      </w:r>
      <w:proofErr w:type="gramStart"/>
      <w:r w:rsidR="008627B2">
        <w:rPr>
          <w:b/>
        </w:rPr>
        <w:t>tuition;</w:t>
      </w:r>
      <w:proofErr w:type="gramEnd"/>
    </w:p>
    <w:p w14:paraId="094BC091" w14:textId="77777777" w:rsidR="00276897" w:rsidRDefault="00276897" w:rsidP="00276897">
      <w:pPr>
        <w:pStyle w:val="ListParagraph"/>
        <w:rPr>
          <w:b/>
        </w:rPr>
      </w:pPr>
    </w:p>
    <w:p w14:paraId="3A27314D" w14:textId="77777777" w:rsidR="00276897" w:rsidRDefault="00B9453E" w:rsidP="00276897">
      <w:pPr>
        <w:pStyle w:val="ListParagraph"/>
        <w:numPr>
          <w:ilvl w:val="0"/>
          <w:numId w:val="1"/>
        </w:numPr>
        <w:rPr>
          <w:b/>
        </w:rPr>
      </w:pPr>
      <w:r>
        <w:rPr>
          <w:b/>
        </w:rPr>
        <w:t>using a mobile phone or Smart W</w:t>
      </w:r>
      <w:r w:rsidR="00276897" w:rsidRPr="00BC44FA">
        <w:rPr>
          <w:b/>
        </w:rPr>
        <w:t>atch at a time that will disrupt the learning environment or interfere with the operation of the </w:t>
      </w:r>
      <w:proofErr w:type="gramStart"/>
      <w:r w:rsidR="00276897" w:rsidRPr="00BC44FA">
        <w:rPr>
          <w:b/>
        </w:rPr>
        <w:t>school;</w:t>
      </w:r>
      <w:proofErr w:type="gramEnd"/>
    </w:p>
    <w:p w14:paraId="0C9B1A69" w14:textId="77777777" w:rsidR="00276897" w:rsidRDefault="00276897" w:rsidP="00276897">
      <w:pPr>
        <w:pStyle w:val="ListParagraph"/>
        <w:rPr>
          <w:b/>
        </w:rPr>
      </w:pPr>
    </w:p>
    <w:p w14:paraId="3550F3E7" w14:textId="77777777" w:rsidR="00276897" w:rsidRDefault="00276897" w:rsidP="00276897">
      <w:pPr>
        <w:pStyle w:val="ListParagraph"/>
        <w:numPr>
          <w:ilvl w:val="0"/>
          <w:numId w:val="1"/>
        </w:numPr>
        <w:rPr>
          <w:b/>
        </w:rPr>
      </w:pPr>
      <w:r w:rsidRPr="00BC44FA">
        <w:rPr>
          <w:b/>
        </w:rPr>
        <w:t xml:space="preserve">making calls or sending messages with the intent to bully, harass or threaten another </w:t>
      </w:r>
      <w:proofErr w:type="gramStart"/>
      <w:r w:rsidRPr="00BC44FA">
        <w:rPr>
          <w:b/>
        </w:rPr>
        <w:t>person;</w:t>
      </w:r>
      <w:proofErr w:type="gramEnd"/>
    </w:p>
    <w:p w14:paraId="7DA9C2E0" w14:textId="77777777" w:rsidR="00276897" w:rsidRDefault="00276897" w:rsidP="00276897">
      <w:pPr>
        <w:pStyle w:val="ListParagraph"/>
        <w:rPr>
          <w:b/>
        </w:rPr>
      </w:pPr>
    </w:p>
    <w:p w14:paraId="74A60308" w14:textId="77777777" w:rsidR="00276897" w:rsidRDefault="00B9453E" w:rsidP="00276897">
      <w:pPr>
        <w:pStyle w:val="ListParagraph"/>
        <w:numPr>
          <w:ilvl w:val="0"/>
          <w:numId w:val="1"/>
        </w:numPr>
        <w:rPr>
          <w:b/>
        </w:rPr>
      </w:pPr>
      <w:r>
        <w:rPr>
          <w:b/>
        </w:rPr>
        <w:t>using mobile phones or Smart W</w:t>
      </w:r>
      <w:r w:rsidR="00276897" w:rsidRPr="00BC44FA">
        <w:rPr>
          <w:b/>
        </w:rPr>
        <w:t>atches to take photographs of </w:t>
      </w:r>
      <w:r>
        <w:rPr>
          <w:b/>
        </w:rPr>
        <w:t>other people </w:t>
      </w:r>
      <w:r w:rsidR="00276897" w:rsidRPr="00BC44FA">
        <w:rPr>
          <w:b/>
        </w:rPr>
        <w:t xml:space="preserve">without their </w:t>
      </w:r>
      <w:proofErr w:type="gramStart"/>
      <w:r w:rsidR="00276897" w:rsidRPr="00BC44FA">
        <w:rPr>
          <w:b/>
        </w:rPr>
        <w:t>consent;</w:t>
      </w:r>
      <w:proofErr w:type="gramEnd"/>
    </w:p>
    <w:p w14:paraId="1FCF4D42" w14:textId="77777777" w:rsidR="00E17A8E" w:rsidRPr="00E17A8E" w:rsidRDefault="00E17A8E" w:rsidP="00E17A8E">
      <w:pPr>
        <w:pStyle w:val="ListParagraph"/>
        <w:rPr>
          <w:b/>
        </w:rPr>
      </w:pPr>
    </w:p>
    <w:p w14:paraId="6ED3A07C" w14:textId="77777777" w:rsidR="00E17A8E" w:rsidRDefault="00E17A8E" w:rsidP="00276897">
      <w:pPr>
        <w:pStyle w:val="ListParagraph"/>
        <w:numPr>
          <w:ilvl w:val="0"/>
          <w:numId w:val="1"/>
        </w:numPr>
        <w:rPr>
          <w:b/>
        </w:rPr>
      </w:pPr>
      <w:r>
        <w:rPr>
          <w:b/>
        </w:rPr>
        <w:t xml:space="preserve">using mobile phones or Smart Watches to upload images of other people to social media sites without their/parental </w:t>
      </w:r>
      <w:proofErr w:type="gramStart"/>
      <w:r>
        <w:rPr>
          <w:b/>
        </w:rPr>
        <w:t>consent;</w:t>
      </w:r>
      <w:proofErr w:type="gramEnd"/>
    </w:p>
    <w:p w14:paraId="47C0A823" w14:textId="77777777" w:rsidR="00276897" w:rsidRDefault="00276897" w:rsidP="00276897">
      <w:pPr>
        <w:pStyle w:val="ListParagraph"/>
        <w:rPr>
          <w:b/>
        </w:rPr>
      </w:pPr>
    </w:p>
    <w:p w14:paraId="44FF208E" w14:textId="77777777" w:rsidR="00276897" w:rsidRDefault="00276897" w:rsidP="00276897">
      <w:pPr>
        <w:pStyle w:val="ListParagraph"/>
        <w:numPr>
          <w:ilvl w:val="0"/>
          <w:numId w:val="1"/>
        </w:numPr>
        <w:rPr>
          <w:b/>
        </w:rPr>
      </w:pPr>
      <w:r w:rsidRPr="00BC44FA">
        <w:rPr>
          <w:b/>
        </w:rPr>
        <w:t xml:space="preserve">using obscene, derogatory or socially unacceptable language while using a mobile phone or smart </w:t>
      </w:r>
      <w:proofErr w:type="gramStart"/>
      <w:r w:rsidRPr="00BC44FA">
        <w:rPr>
          <w:b/>
        </w:rPr>
        <w:t>watch;</w:t>
      </w:r>
      <w:proofErr w:type="gramEnd"/>
    </w:p>
    <w:p w14:paraId="0A90B943" w14:textId="77777777" w:rsidR="00276897" w:rsidRDefault="00276897" w:rsidP="00276897">
      <w:pPr>
        <w:pStyle w:val="ListParagraph"/>
        <w:rPr>
          <w:b/>
        </w:rPr>
      </w:pPr>
    </w:p>
    <w:p w14:paraId="6D1FF25D" w14:textId="77777777" w:rsidR="00276897" w:rsidRPr="00BC44FA" w:rsidRDefault="00B9453E" w:rsidP="00276897">
      <w:pPr>
        <w:pStyle w:val="ListParagraph"/>
        <w:numPr>
          <w:ilvl w:val="0"/>
          <w:numId w:val="1"/>
        </w:numPr>
        <w:rPr>
          <w:b/>
        </w:rPr>
      </w:pPr>
      <w:r>
        <w:rPr>
          <w:b/>
        </w:rPr>
        <w:t>using mobile phones or Smart W</w:t>
      </w:r>
      <w:r w:rsidR="00276897" w:rsidRPr="00BC44FA">
        <w:rPr>
          <w:b/>
        </w:rPr>
        <w:t>atches to receive, download and display inappropriate photographs or other material. </w:t>
      </w:r>
    </w:p>
    <w:p w14:paraId="7DA1CE5F" w14:textId="77777777" w:rsidR="002B6B91" w:rsidRDefault="002B6B91" w:rsidP="00276897">
      <w:pPr>
        <w:rPr>
          <w:b/>
        </w:rPr>
      </w:pPr>
    </w:p>
    <w:p w14:paraId="437704A1" w14:textId="77777777" w:rsidR="00276897" w:rsidRDefault="00276897" w:rsidP="00276897">
      <w:pPr>
        <w:rPr>
          <w:b/>
        </w:rPr>
      </w:pPr>
      <w:r w:rsidRPr="00BC44FA">
        <w:rPr>
          <w:b/>
        </w:rPr>
        <w:t>Consequences of Inappropriate Use of Mobile Phones</w:t>
      </w:r>
      <w:r>
        <w:rPr>
          <w:b/>
        </w:rPr>
        <w:t xml:space="preserve"> and Smart Watches</w:t>
      </w:r>
    </w:p>
    <w:p w14:paraId="47F9608A" w14:textId="77777777" w:rsidR="002B6B91" w:rsidRPr="001A6255" w:rsidRDefault="002B6B91" w:rsidP="00276897">
      <w:r w:rsidRPr="001A6255">
        <w:t xml:space="preserve">Students who engage in in appropriate use of mobile phones or Smart Watches will be subject to disciplinary action in accordance with the school’s discipline policy.  Some inappropriate uses can constitute criminal behaviour </w:t>
      </w:r>
      <w:proofErr w:type="gramStart"/>
      <w:r w:rsidRPr="001A6255">
        <w:t>and in such instances</w:t>
      </w:r>
      <w:proofErr w:type="gramEnd"/>
      <w:r w:rsidRPr="001A6255">
        <w:t xml:space="preserve"> will be reported to police.</w:t>
      </w:r>
    </w:p>
    <w:p w14:paraId="44F975FC" w14:textId="77777777" w:rsidR="00276897" w:rsidRPr="00BC44FA" w:rsidRDefault="00276897" w:rsidP="00276897">
      <w:pPr>
        <w:rPr>
          <w:b/>
        </w:rPr>
      </w:pPr>
      <w:r w:rsidRPr="00BC44FA">
        <w:rPr>
          <w:b/>
        </w:rPr>
        <w:t>Sanctions</w:t>
      </w:r>
    </w:p>
    <w:p w14:paraId="313014F2" w14:textId="77777777" w:rsidR="00276897" w:rsidRDefault="00276897" w:rsidP="00276897">
      <w:r w:rsidRPr="00BC44FA">
        <w:t>Students who infringe the guidelines in this document will have their </w:t>
      </w:r>
      <w:r w:rsidR="001A6255">
        <w:t xml:space="preserve">mobile </w:t>
      </w:r>
      <w:r w:rsidRPr="00BC44FA">
        <w:t xml:space="preserve">phone or </w:t>
      </w:r>
      <w:r w:rsidR="001A6255">
        <w:t>S</w:t>
      </w:r>
      <w:r>
        <w:t xml:space="preserve">mart </w:t>
      </w:r>
      <w:r w:rsidR="001A6255">
        <w:t>W</w:t>
      </w:r>
      <w:r>
        <w:t xml:space="preserve">atch confiscated by school staff. </w:t>
      </w:r>
      <w:r w:rsidRPr="00BC44FA">
        <w:t>The </w:t>
      </w:r>
      <w:r w:rsidR="001A6255">
        <w:t>mobile phone or S</w:t>
      </w:r>
      <w:r w:rsidRPr="00BC44FA">
        <w:t xml:space="preserve">mart </w:t>
      </w:r>
      <w:r w:rsidR="001A6255">
        <w:t>W</w:t>
      </w:r>
      <w:r w:rsidRPr="00BC44FA">
        <w:t xml:space="preserve">atch will then be stored securely until the student’s parents are informed and arrangements are made for the parents </w:t>
      </w:r>
      <w:r w:rsidR="001A6255">
        <w:t>to collect the mobile phone or S</w:t>
      </w:r>
      <w:r w:rsidRPr="00BC44FA">
        <w:t xml:space="preserve">mart </w:t>
      </w:r>
      <w:r w:rsidR="001A6255">
        <w:t>W</w:t>
      </w:r>
      <w:r w:rsidRPr="00BC44FA">
        <w:t>atch.</w:t>
      </w:r>
    </w:p>
    <w:p w14:paraId="1CA05DEF" w14:textId="77777777" w:rsidR="00276897" w:rsidRDefault="00276897" w:rsidP="00276897">
      <w:r w:rsidRPr="00BC44FA">
        <w:t xml:space="preserve">Repeated infringements will result in the withdrawal of the agreement to allow the student to bring the mobile phone </w:t>
      </w:r>
      <w:r w:rsidR="001A6255">
        <w:t>or S</w:t>
      </w:r>
      <w:r w:rsidRPr="00BC44FA">
        <w:t xml:space="preserve">mart </w:t>
      </w:r>
      <w:r w:rsidR="001A6255">
        <w:t>W</w:t>
      </w:r>
      <w:r w:rsidRPr="00BC44FA">
        <w:t>atch to school</w:t>
      </w:r>
      <w:r w:rsidR="00D511AC">
        <w:t>.</w:t>
      </w:r>
    </w:p>
    <w:p w14:paraId="5C492BA4" w14:textId="77777777" w:rsidR="006006FF" w:rsidRDefault="006006FF" w:rsidP="00276897">
      <w:pPr>
        <w:rPr>
          <w:b/>
        </w:rPr>
      </w:pPr>
    </w:p>
    <w:p w14:paraId="4F406161" w14:textId="14354FF5" w:rsidR="00276897" w:rsidRPr="00BC44FA" w:rsidRDefault="00276897" w:rsidP="00276897">
      <w:pPr>
        <w:rPr>
          <w:b/>
        </w:rPr>
      </w:pPr>
      <w:r w:rsidRPr="00BC44FA">
        <w:rPr>
          <w:b/>
        </w:rPr>
        <w:lastRenderedPageBreak/>
        <w:t>Related Technology</w:t>
      </w:r>
    </w:p>
    <w:p w14:paraId="73E4B1FB" w14:textId="77777777" w:rsidR="00276897" w:rsidRDefault="00276897" w:rsidP="00276897">
      <w:r>
        <w:t>Related technology such as</w:t>
      </w:r>
      <w:r w:rsidR="00D511AC">
        <w:t>, but not limited to, portable computer games, iP</w:t>
      </w:r>
      <w:r>
        <w:t>ad</w:t>
      </w:r>
      <w:r w:rsidR="00D511AC">
        <w:t>s</w:t>
      </w:r>
      <w:r>
        <w:t xml:space="preserve"> and other similar devices are not to be brought to school under any circumstances. The school accepts no responsibility for the security of these items and the procedures applying to inapprop</w:t>
      </w:r>
      <w:r w:rsidR="006446D7">
        <w:t>riate use of mobile phones and Smart W</w:t>
      </w:r>
      <w:r>
        <w:t>atches will apply equally to these devices.</w:t>
      </w:r>
    </w:p>
    <w:p w14:paraId="278CF208" w14:textId="77777777" w:rsidR="00276897" w:rsidRPr="00BC44FA" w:rsidRDefault="00276897" w:rsidP="00276897">
      <w:pPr>
        <w:rPr>
          <w:b/>
        </w:rPr>
      </w:pPr>
      <w:r w:rsidRPr="00BC44FA">
        <w:rPr>
          <w:b/>
        </w:rPr>
        <w:t>Implementation of this Policy</w:t>
      </w:r>
    </w:p>
    <w:p w14:paraId="652DDC85" w14:textId="5FA2CAE3" w:rsidR="00276897" w:rsidRDefault="00276897" w:rsidP="00276897">
      <w:pPr>
        <w:pStyle w:val="ListParagraph"/>
        <w:numPr>
          <w:ilvl w:val="0"/>
          <w:numId w:val="2"/>
        </w:numPr>
      </w:pPr>
      <w:r>
        <w:t xml:space="preserve">Teachers </w:t>
      </w:r>
      <w:r w:rsidR="006006FF">
        <w:t xml:space="preserve">(Years 1 – 6) and parents (Kindergarten) </w:t>
      </w:r>
      <w:r>
        <w:t>will discuss this policy with students to ensure they have a clear understanding of the guidelines and procedures.</w:t>
      </w:r>
    </w:p>
    <w:p w14:paraId="2B71BC53" w14:textId="153F4E85" w:rsidR="005D2969" w:rsidRDefault="00276897" w:rsidP="005D2969">
      <w:pPr>
        <w:pStyle w:val="ListParagraph"/>
        <w:numPr>
          <w:ilvl w:val="0"/>
          <w:numId w:val="2"/>
        </w:numPr>
      </w:pPr>
      <w:r>
        <w:t>The community will be made aware of</w:t>
      </w:r>
      <w:r w:rsidR="006446D7">
        <w:t xml:space="preserve"> this policy through the school </w:t>
      </w:r>
      <w:r>
        <w:t xml:space="preserve">newsletter, </w:t>
      </w:r>
      <w:r w:rsidR="006006FF">
        <w:t>a hard copy of this document sent home,</w:t>
      </w:r>
      <w:r>
        <w:t xml:space="preserve"> and the policy will be posted on</w:t>
      </w:r>
      <w:r w:rsidR="005D2969">
        <w:t xml:space="preserve"> the school’s website</w:t>
      </w:r>
      <w:r>
        <w:t>.</w:t>
      </w:r>
    </w:p>
    <w:p w14:paraId="4552861B" w14:textId="77777777" w:rsidR="005D2969" w:rsidRPr="005D2969" w:rsidRDefault="005D2969" w:rsidP="005D2969">
      <w:pPr>
        <w:pStyle w:val="ListParagraph"/>
        <w:numPr>
          <w:ilvl w:val="0"/>
          <w:numId w:val="2"/>
        </w:numPr>
        <w:rPr>
          <w:b/>
        </w:rPr>
      </w:pPr>
      <w:r>
        <w:t>The policy will be made clear to all students and their parents seeking enrolment at Hunters Hill Public School.</w:t>
      </w:r>
    </w:p>
    <w:p w14:paraId="09EF9E5E" w14:textId="77777777" w:rsidR="00276897" w:rsidRPr="005D2969" w:rsidRDefault="005D2969" w:rsidP="005D2969">
      <w:pPr>
        <w:rPr>
          <w:b/>
        </w:rPr>
      </w:pPr>
      <w:r w:rsidRPr="005D2969">
        <w:rPr>
          <w:b/>
        </w:rPr>
        <w:t xml:space="preserve"> </w:t>
      </w:r>
      <w:r w:rsidR="00276897" w:rsidRPr="005D2969">
        <w:rPr>
          <w:b/>
        </w:rPr>
        <w:t>Ratification and Review</w:t>
      </w:r>
    </w:p>
    <w:p w14:paraId="489B267C" w14:textId="0FB92F0D" w:rsidR="00276897" w:rsidRDefault="00276897" w:rsidP="00276897">
      <w:r w:rsidRPr="005D2969">
        <w:t>This policy was developed by the Hunters Hill P</w:t>
      </w:r>
      <w:r w:rsidR="005D2969">
        <w:t>ublic S</w:t>
      </w:r>
      <w:r w:rsidRPr="005D2969">
        <w:t>cho</w:t>
      </w:r>
      <w:r w:rsidR="005D2969">
        <w:t>ol </w:t>
      </w:r>
      <w:r w:rsidR="006006FF">
        <w:t>staff and</w:t>
      </w:r>
      <w:r w:rsidR="006446D7">
        <w:t xml:space="preserve"> communicated to students</w:t>
      </w:r>
      <w:r w:rsidR="005D2969">
        <w:t> </w:t>
      </w:r>
      <w:r w:rsidRPr="005D2969">
        <w:t>in Term </w:t>
      </w:r>
      <w:r w:rsidR="006006FF">
        <w:t>1</w:t>
      </w:r>
      <w:r w:rsidR="005D2969">
        <w:t> </w:t>
      </w:r>
      <w:r w:rsidRPr="005D2969">
        <w:t>20</w:t>
      </w:r>
      <w:r w:rsidR="006006FF">
        <w:t>22</w:t>
      </w:r>
      <w:r w:rsidR="005D2969">
        <w:t>.</w:t>
      </w:r>
    </w:p>
    <w:p w14:paraId="03202E94" w14:textId="2EA8A062" w:rsidR="005D2969" w:rsidRPr="005D2969" w:rsidRDefault="005D2969" w:rsidP="00276897">
      <w:r>
        <w:t xml:space="preserve">This policy was reviewed by the principal and executive </w:t>
      </w:r>
      <w:proofErr w:type="gramStart"/>
      <w:r w:rsidR="006006FF">
        <w:t>staff, and</w:t>
      </w:r>
      <w:proofErr w:type="gramEnd"/>
      <w:r>
        <w:t xml:space="preserve"> communicated to students and the community in Term 1 202</w:t>
      </w:r>
      <w:r w:rsidR="0052459F">
        <w:t>3</w:t>
      </w:r>
      <w:r>
        <w:t>.</w:t>
      </w:r>
    </w:p>
    <w:p w14:paraId="04A79AD8" w14:textId="77777777" w:rsidR="00276897" w:rsidRDefault="00276897" w:rsidP="00276897">
      <w:pPr>
        <w:rPr>
          <w:b/>
        </w:rPr>
      </w:pPr>
    </w:p>
    <w:p w14:paraId="2CEBF0FE" w14:textId="77777777" w:rsidR="00276897" w:rsidRDefault="00276897" w:rsidP="00276897">
      <w:pPr>
        <w:rPr>
          <w:b/>
        </w:rPr>
      </w:pPr>
    </w:p>
    <w:p w14:paraId="7289044C" w14:textId="77777777" w:rsidR="00276897" w:rsidRDefault="00276897" w:rsidP="00276897">
      <w:pPr>
        <w:rPr>
          <w:b/>
        </w:rPr>
      </w:pPr>
    </w:p>
    <w:p w14:paraId="0D76C5DF" w14:textId="77777777" w:rsidR="00276897" w:rsidRDefault="00276897" w:rsidP="00276897">
      <w:pPr>
        <w:rPr>
          <w:b/>
        </w:rPr>
      </w:pPr>
    </w:p>
    <w:p w14:paraId="2091A73F" w14:textId="77777777" w:rsidR="00276897" w:rsidRDefault="00276897" w:rsidP="00276897">
      <w:pPr>
        <w:rPr>
          <w:b/>
        </w:rPr>
      </w:pPr>
    </w:p>
    <w:p w14:paraId="0EC9EE50" w14:textId="77777777" w:rsidR="00276897" w:rsidRDefault="00276897" w:rsidP="00276897">
      <w:pPr>
        <w:rPr>
          <w:b/>
        </w:rPr>
      </w:pPr>
    </w:p>
    <w:p w14:paraId="73C81F0B" w14:textId="77777777" w:rsidR="00276897" w:rsidRDefault="00276897" w:rsidP="00276897">
      <w:pPr>
        <w:rPr>
          <w:b/>
        </w:rPr>
      </w:pPr>
    </w:p>
    <w:p w14:paraId="5F5BDABC" w14:textId="77777777" w:rsidR="00276897" w:rsidRDefault="00276897" w:rsidP="00276897">
      <w:pPr>
        <w:rPr>
          <w:b/>
        </w:rPr>
      </w:pPr>
    </w:p>
    <w:p w14:paraId="61E3544F" w14:textId="77777777" w:rsidR="00276897" w:rsidRDefault="00276897" w:rsidP="00276897">
      <w:pPr>
        <w:rPr>
          <w:b/>
        </w:rPr>
      </w:pPr>
    </w:p>
    <w:p w14:paraId="692637C2" w14:textId="77777777" w:rsidR="00276897" w:rsidRDefault="00276897" w:rsidP="00276897">
      <w:pPr>
        <w:rPr>
          <w:b/>
        </w:rPr>
      </w:pPr>
    </w:p>
    <w:p w14:paraId="7A35FE3E" w14:textId="77777777" w:rsidR="00276897" w:rsidRDefault="00276897" w:rsidP="00276897">
      <w:pPr>
        <w:rPr>
          <w:b/>
        </w:rPr>
      </w:pPr>
    </w:p>
    <w:p w14:paraId="04677887" w14:textId="77777777" w:rsidR="00276897" w:rsidRDefault="00276897" w:rsidP="00276897">
      <w:pPr>
        <w:rPr>
          <w:b/>
        </w:rPr>
      </w:pPr>
    </w:p>
    <w:p w14:paraId="10878B05" w14:textId="77777777" w:rsidR="00276897" w:rsidRDefault="00276897" w:rsidP="00276897">
      <w:pPr>
        <w:rPr>
          <w:b/>
        </w:rPr>
      </w:pPr>
    </w:p>
    <w:p w14:paraId="3AECE63B" w14:textId="77777777" w:rsidR="00276897" w:rsidRDefault="00276897" w:rsidP="00276897">
      <w:pPr>
        <w:rPr>
          <w:b/>
        </w:rPr>
      </w:pPr>
    </w:p>
    <w:p w14:paraId="2D492DBE" w14:textId="77777777" w:rsidR="00276897" w:rsidRDefault="00276897" w:rsidP="00276897">
      <w:pPr>
        <w:rPr>
          <w:b/>
        </w:rPr>
      </w:pPr>
    </w:p>
    <w:p w14:paraId="6B6C905D" w14:textId="77777777" w:rsidR="00276897" w:rsidRDefault="00276897" w:rsidP="00276897">
      <w:pPr>
        <w:rPr>
          <w:b/>
        </w:rPr>
      </w:pPr>
    </w:p>
    <w:p w14:paraId="3EEB1E6C" w14:textId="77777777" w:rsidR="00276897" w:rsidRDefault="00276897" w:rsidP="00276897">
      <w:pPr>
        <w:rPr>
          <w:b/>
        </w:rPr>
      </w:pPr>
    </w:p>
    <w:p w14:paraId="5CFAD898" w14:textId="77777777" w:rsidR="00276897" w:rsidRDefault="00276897" w:rsidP="00276897">
      <w:pPr>
        <w:rPr>
          <w:b/>
        </w:rPr>
      </w:pPr>
      <w:r>
        <w:rPr>
          <w:b/>
          <w:noProof/>
          <w:lang w:eastAsia="en-AU"/>
        </w:rPr>
        <w:lastRenderedPageBreak/>
        <mc:AlternateContent>
          <mc:Choice Requires="wps">
            <w:drawing>
              <wp:anchor distT="0" distB="0" distL="114300" distR="114300" simplePos="0" relativeHeight="251661312" behindDoc="0" locked="0" layoutInCell="1" allowOverlap="1" wp14:anchorId="43FD4662" wp14:editId="6682091F">
                <wp:simplePos x="0" y="0"/>
                <wp:positionH relativeFrom="column">
                  <wp:posOffset>1659255</wp:posOffset>
                </wp:positionH>
                <wp:positionV relativeFrom="paragraph">
                  <wp:posOffset>292100</wp:posOffset>
                </wp:positionV>
                <wp:extent cx="4752975" cy="8763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76300"/>
                        </a:xfrm>
                        <a:prstGeom prst="rect">
                          <a:avLst/>
                        </a:prstGeom>
                        <a:solidFill>
                          <a:srgbClr val="FFFFFF"/>
                        </a:solidFill>
                        <a:ln w="9525">
                          <a:solidFill>
                            <a:srgbClr val="000000"/>
                          </a:solidFill>
                          <a:miter lim="800000"/>
                          <a:headEnd/>
                          <a:tailEnd/>
                        </a:ln>
                      </wps:spPr>
                      <wps:txbx>
                        <w:txbxContent>
                          <w:p w14:paraId="53AF31A3" w14:textId="77777777" w:rsidR="00E56A8C" w:rsidRPr="00E56A8C" w:rsidRDefault="00E56A8C" w:rsidP="00E56A8C">
                            <w:pPr>
                              <w:pStyle w:val="NoSpacing"/>
                            </w:pPr>
                          </w:p>
                          <w:p w14:paraId="0310127C" w14:textId="23BFAEAA" w:rsidR="00E56A8C" w:rsidRDefault="00E56A8C" w:rsidP="00E56A8C">
                            <w:pPr>
                              <w:pStyle w:val="NoSpacing"/>
                              <w:jc w:val="center"/>
                              <w:rPr>
                                <w:b/>
                              </w:rPr>
                            </w:pPr>
                            <w:r w:rsidRPr="00E56A8C">
                              <w:rPr>
                                <w:b/>
                              </w:rPr>
                              <w:t>202</w:t>
                            </w:r>
                            <w:r w:rsidR="0052459F">
                              <w:rPr>
                                <w:b/>
                              </w:rPr>
                              <w:t>3</w:t>
                            </w:r>
                            <w:r w:rsidRPr="00E56A8C">
                              <w:rPr>
                                <w:b/>
                              </w:rPr>
                              <w:t xml:space="preserve"> </w:t>
                            </w:r>
                            <w:r w:rsidR="00276897" w:rsidRPr="00E56A8C">
                              <w:rPr>
                                <w:b/>
                              </w:rPr>
                              <w:t>HUNTERS HILL PUBLIC SCHOOL</w:t>
                            </w:r>
                            <w:r w:rsidRPr="00E56A8C">
                              <w:rPr>
                                <w:b/>
                              </w:rPr>
                              <w:t xml:space="preserve"> APPROPRIATE USE OF MOBILE PHONES </w:t>
                            </w:r>
                          </w:p>
                          <w:p w14:paraId="1AA1D17A" w14:textId="77777777" w:rsidR="00E56A8C" w:rsidRDefault="00E56A8C" w:rsidP="00E56A8C">
                            <w:pPr>
                              <w:pStyle w:val="NoSpacing"/>
                              <w:jc w:val="center"/>
                              <w:rPr>
                                <w:b/>
                              </w:rPr>
                            </w:pPr>
                          </w:p>
                          <w:p w14:paraId="4CEDF22A" w14:textId="77777777" w:rsidR="00276897" w:rsidRPr="00E56A8C" w:rsidRDefault="00E56A8C" w:rsidP="00E56A8C">
                            <w:pPr>
                              <w:pStyle w:val="NoSpacing"/>
                              <w:jc w:val="center"/>
                              <w:rPr>
                                <w:b/>
                              </w:rPr>
                            </w:pPr>
                            <w:r w:rsidRPr="00E56A8C">
                              <w:rPr>
                                <w:b/>
                              </w:rPr>
                              <w:t>AND SMART WATCHES AT SCHOOL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4662" id="Text Box 3" o:spid="_x0000_s1027" type="#_x0000_t202" style="position:absolute;margin-left:130.65pt;margin-top:23pt;width:374.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jZGgIAADIEAAAOAAAAZHJzL2Uyb0RvYy54bWysU9tu2zAMfR+wfxD0vtjJkqYx4hRdugwD&#10;ugvQ7QMUWY6FyaJGKbGzry8lp2nQbS/D9CCQInVEHh4tb/rWsINCr8GWfDzKOVNWQqXtruTfv23e&#10;XHPmg7CVMGBVyY/K85vV61fLzhVqAg2YSiEjEOuLzpW8CcEVWeZlo1rhR+CUpWAN2IpALu6yCkVH&#10;6K3JJnl+lXWAlUOQyns6vRuCfJXw61rJ8KWuvQrMlJxqC2nHtG/jnq2WotihcI2WpzLEP1TRCm3p&#10;0TPUnQiC7VH/BtVqieChDiMJbQZ1raVKPVA34/xFNw+NcCr1QuR4d6bJ/z9Y+fnw4L4iC/076GmA&#10;qQnv7kH+8MzCuhF2p24RoWuUqOjhcaQs65wvTlcj1b7wEWTbfYKKhiz2ARJQX2MbWaE+GaHTAI5n&#10;0lUfmKTD6Xw2WcxnnEmKXc+v3uZpKpkonm479OGDgpZFo+RIQ03o4nDvQ6xGFE8p8TEPRlcbbUxy&#10;cLddG2QHQQLYpJUaeJFmLOtKvphNZgMBf4XI0/oTRKsDKdnolro4J4ki0vbeVklnQWgz2FSysSce&#10;I3UDiaHf9kxXJ5IjrVuojkQswiBc+mhkNIC/OOtItCX3P/cCFWfmo6XhLMbTaVR5cqaz+YQcvIxs&#10;LyPCSoIqeeBsMNdh+Bl7h3rX0EuDHCzc0kBrnbh+rupUPgkzjeD0iaLyL/2U9fzVV48AAAD//wMA&#10;UEsDBBQABgAIAAAAIQBFE4Or4AAAAAsBAAAPAAAAZHJzL2Rvd25yZXYueG1sTI/LTsMwEEX3SPyD&#10;NUhsELXbRiENcSqEBIIdlKps3XiaRPgRbDcNf890BbsZzdGdc6v1ZA0bMcTeOwnzmQCGrvG6d62E&#10;7cfTbQEsJuW0Mt6hhB+MsK4vLypVan9y7zhuUssoxMVSSehSGkrOY9OhVXHmB3R0O/hgVaI1tFwH&#10;daJwa/hCiJxb1Tv60KkBHztsvjZHK6HIXsbP+Lp82zX5wazSzd34/B2kvL6aHu6BJZzSHwxnfVKH&#10;mpz2/uh0ZEbCIp8vCZWQ5dTpDAixojJ7mopMAK8r/r9D/QsAAP//AwBQSwECLQAUAAYACAAAACEA&#10;toM4kv4AAADhAQAAEwAAAAAAAAAAAAAAAAAAAAAAW0NvbnRlbnRfVHlwZXNdLnhtbFBLAQItABQA&#10;BgAIAAAAIQA4/SH/1gAAAJQBAAALAAAAAAAAAAAAAAAAAC8BAABfcmVscy8ucmVsc1BLAQItABQA&#10;BgAIAAAAIQAblmjZGgIAADIEAAAOAAAAAAAAAAAAAAAAAC4CAABkcnMvZTJvRG9jLnhtbFBLAQIt&#10;ABQABgAIAAAAIQBFE4Or4AAAAAsBAAAPAAAAAAAAAAAAAAAAAHQEAABkcnMvZG93bnJldi54bWxQ&#10;SwUGAAAAAAQABADzAAAAgQUAAAAA&#10;">
                <v:textbox>
                  <w:txbxContent>
                    <w:p w14:paraId="53AF31A3" w14:textId="77777777" w:rsidR="00E56A8C" w:rsidRPr="00E56A8C" w:rsidRDefault="00E56A8C" w:rsidP="00E56A8C">
                      <w:pPr>
                        <w:pStyle w:val="NoSpacing"/>
                      </w:pPr>
                    </w:p>
                    <w:p w14:paraId="0310127C" w14:textId="23BFAEAA" w:rsidR="00E56A8C" w:rsidRDefault="00E56A8C" w:rsidP="00E56A8C">
                      <w:pPr>
                        <w:pStyle w:val="NoSpacing"/>
                        <w:jc w:val="center"/>
                        <w:rPr>
                          <w:b/>
                        </w:rPr>
                      </w:pPr>
                      <w:r w:rsidRPr="00E56A8C">
                        <w:rPr>
                          <w:b/>
                        </w:rPr>
                        <w:t>202</w:t>
                      </w:r>
                      <w:r w:rsidR="0052459F">
                        <w:rPr>
                          <w:b/>
                        </w:rPr>
                        <w:t>3</w:t>
                      </w:r>
                      <w:r w:rsidRPr="00E56A8C">
                        <w:rPr>
                          <w:b/>
                        </w:rPr>
                        <w:t xml:space="preserve"> </w:t>
                      </w:r>
                      <w:r w:rsidR="00276897" w:rsidRPr="00E56A8C">
                        <w:rPr>
                          <w:b/>
                        </w:rPr>
                        <w:t>HUNTERS HILL PUBLIC SCHOOL</w:t>
                      </w:r>
                      <w:r w:rsidRPr="00E56A8C">
                        <w:rPr>
                          <w:b/>
                        </w:rPr>
                        <w:t xml:space="preserve"> APPROPRIATE USE OF MOBILE PHONES </w:t>
                      </w:r>
                    </w:p>
                    <w:p w14:paraId="1AA1D17A" w14:textId="77777777" w:rsidR="00E56A8C" w:rsidRDefault="00E56A8C" w:rsidP="00E56A8C">
                      <w:pPr>
                        <w:pStyle w:val="NoSpacing"/>
                        <w:jc w:val="center"/>
                        <w:rPr>
                          <w:b/>
                        </w:rPr>
                      </w:pPr>
                    </w:p>
                    <w:p w14:paraId="4CEDF22A" w14:textId="77777777" w:rsidR="00276897" w:rsidRPr="00E56A8C" w:rsidRDefault="00E56A8C" w:rsidP="00E56A8C">
                      <w:pPr>
                        <w:pStyle w:val="NoSpacing"/>
                        <w:jc w:val="center"/>
                        <w:rPr>
                          <w:b/>
                        </w:rPr>
                      </w:pPr>
                      <w:r w:rsidRPr="00E56A8C">
                        <w:rPr>
                          <w:b/>
                        </w:rPr>
                        <w:t>AND SMART WATCHES AT SCHOOL AGREEMENT</w:t>
                      </w:r>
                    </w:p>
                  </w:txbxContent>
                </v:textbox>
              </v:shape>
            </w:pict>
          </mc:Fallback>
        </mc:AlternateContent>
      </w:r>
      <w:r w:rsidRPr="00854B58">
        <w:rPr>
          <w:b/>
          <w:noProof/>
          <w:lang w:eastAsia="en-AU"/>
        </w:rPr>
        <w:drawing>
          <wp:inline distT="0" distB="0" distL="0" distR="0" wp14:anchorId="25A4DD34" wp14:editId="40C6DFCB">
            <wp:extent cx="1363579" cy="1295400"/>
            <wp:effectExtent l="0" t="0" r="0" b="0"/>
            <wp:docPr id="4" name="Picture 1" descr="Hunters Hill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s Hill Public School logo"/>
                    <pic:cNvPicPr>
                      <a:picLocks noChangeAspect="1" noChangeArrowheads="1"/>
                    </pic:cNvPicPr>
                  </pic:nvPicPr>
                  <pic:blipFill>
                    <a:blip r:embed="rId7" cstate="print"/>
                    <a:srcRect/>
                    <a:stretch>
                      <a:fillRect/>
                    </a:stretch>
                  </pic:blipFill>
                  <pic:spPr bwMode="auto">
                    <a:xfrm>
                      <a:off x="0" y="0"/>
                      <a:ext cx="1363579" cy="1295400"/>
                    </a:xfrm>
                    <a:prstGeom prst="rect">
                      <a:avLst/>
                    </a:prstGeom>
                    <a:noFill/>
                    <a:ln w="9525">
                      <a:noFill/>
                      <a:miter lim="800000"/>
                      <a:headEnd/>
                      <a:tailEnd/>
                    </a:ln>
                  </pic:spPr>
                </pic:pic>
              </a:graphicData>
            </a:graphic>
          </wp:inline>
        </w:drawing>
      </w:r>
    </w:p>
    <w:p w14:paraId="1E542460" w14:textId="77777777" w:rsidR="00276897" w:rsidRPr="00854B58" w:rsidRDefault="00E56A8C" w:rsidP="00276897">
      <w:pPr>
        <w:rPr>
          <w:b/>
        </w:rPr>
      </w:pPr>
      <w:r>
        <w:rPr>
          <w:b/>
        </w:rPr>
        <w:t>Student name: _______________</w:t>
      </w:r>
      <w:r>
        <w:rPr>
          <w:b/>
        </w:rPr>
        <w:softHyphen/>
      </w:r>
      <w:r>
        <w:rPr>
          <w:b/>
        </w:rPr>
        <w:softHyphen/>
      </w:r>
      <w:r>
        <w:rPr>
          <w:b/>
        </w:rPr>
        <w:softHyphen/>
        <w:t>___________</w:t>
      </w:r>
      <w:r w:rsidR="00276897">
        <w:rPr>
          <w:b/>
        </w:rPr>
        <w:t>_______</w:t>
      </w:r>
      <w:r>
        <w:rPr>
          <w:b/>
        </w:rPr>
        <w:t xml:space="preserve"> </w:t>
      </w:r>
      <w:r w:rsidR="00276897" w:rsidRPr="00854B58">
        <w:rPr>
          <w:b/>
        </w:rPr>
        <w:t xml:space="preserve">Student Mobile Number: __________________________ </w:t>
      </w:r>
    </w:p>
    <w:p w14:paraId="1D043298" w14:textId="77777777" w:rsidR="00276897" w:rsidRDefault="00276897" w:rsidP="00276897">
      <w:r w:rsidRPr="00854B58">
        <w:t>Hunters Hill Public School accepts that some parents give their children mobile phones or smart</w:t>
      </w:r>
      <w:r>
        <w:rPr>
          <w:b/>
        </w:rPr>
        <w:t xml:space="preserve"> </w:t>
      </w:r>
      <w:r w:rsidRPr="00854B58">
        <w:t>watches to protect them from everyday risks involving personal security and safety.</w:t>
      </w:r>
    </w:p>
    <w:p w14:paraId="4515C224" w14:textId="77777777" w:rsidR="00276897" w:rsidRDefault="00276897" w:rsidP="00276897">
      <w:r>
        <w:t>However, the school has clear </w:t>
      </w:r>
      <w:r w:rsidRPr="00854B58">
        <w:t>guidelines and procedures for the appropriate use of mobile phones and smart watches as outlined in the Hunters Hill Mobile Phone and Smart Watch</w:t>
      </w:r>
      <w:r>
        <w:t xml:space="preserve"> Policy. </w:t>
      </w:r>
    </w:p>
    <w:p w14:paraId="6EC5BF82" w14:textId="77777777" w:rsidR="00276897" w:rsidRDefault="00276897" w:rsidP="00276897">
      <w:proofErr w:type="gramStart"/>
      <w:r>
        <w:t>In order for</w:t>
      </w:r>
      <w:proofErr w:type="gramEnd"/>
      <w:r>
        <w:t> any student</w:t>
      </w:r>
      <w:r w:rsidRPr="00854B58">
        <w:t xml:space="preserve"> to bring a mobile phone or Smart Watch on</w:t>
      </w:r>
      <w:r w:rsidR="00A52CBD">
        <w:t xml:space="preserve"> </w:t>
      </w:r>
      <w:r w:rsidRPr="00854B58">
        <w:t xml:space="preserve">to school grounds they must have read and clearly understood the policy as well as co‐signing the following agreement with their parent. </w:t>
      </w:r>
    </w:p>
    <w:p w14:paraId="3350D5AA" w14:textId="77777777" w:rsidR="00276897" w:rsidRPr="00854B58" w:rsidRDefault="00276897" w:rsidP="00276897">
      <w:pPr>
        <w:rPr>
          <w:b/>
        </w:rPr>
      </w:pPr>
      <w:r w:rsidRPr="00854B58">
        <w:rPr>
          <w:b/>
        </w:rPr>
        <w:t xml:space="preserve">STUDENT AGREEMENT </w:t>
      </w:r>
    </w:p>
    <w:p w14:paraId="3F21A2EA" w14:textId="77777777" w:rsidR="00A52CBD" w:rsidRDefault="00276897" w:rsidP="00A52CBD">
      <w:r>
        <w:rPr>
          <w:b/>
        </w:rPr>
        <w:t>Students in Kindergarten ‐</w:t>
      </w:r>
      <w:r w:rsidR="00A52CBD">
        <w:rPr>
          <w:b/>
        </w:rPr>
        <w:t xml:space="preserve"> </w:t>
      </w:r>
      <w:r>
        <w:rPr>
          <w:b/>
        </w:rPr>
        <w:t>Year 6</w:t>
      </w:r>
      <w:r w:rsidRPr="00BC44FA">
        <w:rPr>
          <w:b/>
        </w:rPr>
        <w:t>:</w:t>
      </w:r>
      <w:r w:rsidRPr="00BC44FA">
        <w:t xml:space="preserve"> </w:t>
      </w:r>
      <w:r w:rsidR="00BC71AD">
        <w:t>If bringing a mobile phone or S</w:t>
      </w:r>
      <w:r>
        <w:t xml:space="preserve">mart </w:t>
      </w:r>
      <w:r w:rsidR="00BC71AD">
        <w:t>W</w:t>
      </w:r>
      <w:r>
        <w:t xml:space="preserve">atch to school it must be switched off and </w:t>
      </w:r>
      <w:r w:rsidR="00BC71AD">
        <w:t xml:space="preserve">either worn (watch) or </w:t>
      </w:r>
      <w:r>
        <w:t>left in the student</w:t>
      </w:r>
      <w:r w:rsidR="00A52CBD">
        <w:t>’</w:t>
      </w:r>
      <w:r>
        <w:t>s school bag.  The phone</w:t>
      </w:r>
      <w:r w:rsidR="00A52CBD">
        <w:t>/watch</w:t>
      </w:r>
      <w:r>
        <w:t xml:space="preserve"> is not to be </w:t>
      </w:r>
      <w:r w:rsidRPr="00A52CBD">
        <w:t>accessed</w:t>
      </w:r>
      <w:r w:rsidR="00A52CBD" w:rsidRPr="00A52CBD">
        <w:t xml:space="preserve"> when on school grounds or under the supervision of school staff at any time between the hours of 8:30am and 3:00pm. In addition, mobile phones</w:t>
      </w:r>
      <w:r w:rsidR="00A52CBD">
        <w:t>/</w:t>
      </w:r>
      <w:r w:rsidR="00BC71AD">
        <w:t>S</w:t>
      </w:r>
      <w:r w:rsidR="00A52CBD">
        <w:t xml:space="preserve">mart </w:t>
      </w:r>
      <w:r w:rsidR="00BC71AD">
        <w:t>W</w:t>
      </w:r>
      <w:r w:rsidR="00A52CBD">
        <w:t>atches</w:t>
      </w:r>
      <w:r w:rsidR="00A52CBD" w:rsidRPr="00A52CBD">
        <w:t xml:space="preserve"> may not be used by students whilst at HHOOSH or when participating in out of hours Creative Worksh</w:t>
      </w:r>
      <w:r w:rsidR="00BC71AD">
        <w:t>ops or m</w:t>
      </w:r>
      <w:r w:rsidR="00A52CBD" w:rsidRPr="00A52CBD">
        <w:t>usic tuition.</w:t>
      </w:r>
    </w:p>
    <w:p w14:paraId="0873C1C7" w14:textId="77777777" w:rsidR="00276897" w:rsidRDefault="00CC206E" w:rsidP="00CC206E">
      <w:pPr>
        <w:pStyle w:val="ListParagraph"/>
        <w:numPr>
          <w:ilvl w:val="0"/>
          <w:numId w:val="4"/>
        </w:numPr>
      </w:pPr>
      <w:r>
        <w:t xml:space="preserve">I understand and will abide by all the guidelines for acceptable use of mobile phones and </w:t>
      </w:r>
      <w:r w:rsidR="00BC71AD">
        <w:t>S</w:t>
      </w:r>
      <w:r>
        <w:t xml:space="preserve">mart </w:t>
      </w:r>
      <w:r w:rsidR="00BC71AD">
        <w:t>W</w:t>
      </w:r>
      <w:r>
        <w:t>atches at Hunters Hill Public School.</w:t>
      </w:r>
    </w:p>
    <w:p w14:paraId="5BDDAFCE" w14:textId="77777777" w:rsidR="00276897" w:rsidRDefault="00276897" w:rsidP="00276897">
      <w:pPr>
        <w:pStyle w:val="ListParagraph"/>
        <w:numPr>
          <w:ilvl w:val="0"/>
          <w:numId w:val="4"/>
        </w:numPr>
      </w:pPr>
      <w:r>
        <w:t>I understand the behaviours that constitute unacceptab</w:t>
      </w:r>
      <w:r w:rsidR="00BC71AD">
        <w:t>le use of mobile phones and or S</w:t>
      </w:r>
      <w:r>
        <w:t xml:space="preserve">mart </w:t>
      </w:r>
      <w:r w:rsidR="00BC71AD">
        <w:t>W</w:t>
      </w:r>
      <w:r>
        <w:t>atches and will not engage in these behaviours at any time.</w:t>
      </w:r>
    </w:p>
    <w:p w14:paraId="62AE5ABC" w14:textId="77777777" w:rsidR="00276897" w:rsidRDefault="00276897" w:rsidP="00276897">
      <w:r>
        <w:t>I acknowledge that if I break the terms of this</w:t>
      </w:r>
      <w:r w:rsidR="00BC71AD">
        <w:t> agreement, my mobile phone and/or S</w:t>
      </w:r>
      <w:r>
        <w:t xml:space="preserve">mart </w:t>
      </w:r>
      <w:r w:rsidR="00BC71AD">
        <w:t>W</w:t>
      </w:r>
      <w:r>
        <w:t>atch will be confiscated, my parents will be </w:t>
      </w:r>
      <w:proofErr w:type="gramStart"/>
      <w:r>
        <w:t>contacted</w:t>
      </w:r>
      <w:proofErr w:type="gramEnd"/>
      <w:r>
        <w:t xml:space="preserve"> and I may be banned from bringing my phone or </w:t>
      </w:r>
      <w:r w:rsidR="00BC71AD">
        <w:t>S</w:t>
      </w:r>
      <w:r>
        <w:t xml:space="preserve">mart </w:t>
      </w:r>
      <w:r w:rsidR="00BC71AD">
        <w:t>W</w:t>
      </w:r>
      <w:r>
        <w:t>atch on</w:t>
      </w:r>
      <w:r w:rsidR="000775FE">
        <w:t xml:space="preserve"> </w:t>
      </w:r>
      <w:r>
        <w:t>to school grounds.</w:t>
      </w:r>
    </w:p>
    <w:p w14:paraId="55DBC386" w14:textId="77777777" w:rsidR="00276897" w:rsidRDefault="00276897" w:rsidP="00276897">
      <w:r>
        <w:t>Student name (print)</w:t>
      </w:r>
      <w:r w:rsidR="000775FE">
        <w:t>:</w:t>
      </w:r>
      <w:r>
        <w:t xml:space="preserve"> ____________________________________________________</w:t>
      </w:r>
      <w:r w:rsidR="000775FE">
        <w:t>_</w:t>
      </w:r>
      <w:r>
        <w:t>___________________</w:t>
      </w:r>
    </w:p>
    <w:p w14:paraId="6AE8D4BA" w14:textId="77777777" w:rsidR="00276897" w:rsidRPr="00854B58" w:rsidRDefault="00276897" w:rsidP="00276897">
      <w:r>
        <w:t>Student signature:</w:t>
      </w:r>
      <w:r w:rsidR="000775FE">
        <w:t xml:space="preserve">  </w:t>
      </w:r>
      <w:r>
        <w:t>__________________________________________</w:t>
      </w:r>
      <w:r w:rsidR="000775FE">
        <w:t xml:space="preserve"> D</w:t>
      </w:r>
      <w:r>
        <w:t>ate:</w:t>
      </w:r>
      <w:r w:rsidR="000775FE">
        <w:t xml:space="preserve"> </w:t>
      </w:r>
      <w:r>
        <w:t>___________________________</w:t>
      </w:r>
    </w:p>
    <w:p w14:paraId="0135D6BD" w14:textId="77777777" w:rsidR="00276897" w:rsidRPr="00854B58" w:rsidRDefault="00276897" w:rsidP="00276897">
      <w:pPr>
        <w:rPr>
          <w:b/>
        </w:rPr>
      </w:pPr>
      <w:r>
        <w:rPr>
          <w:b/>
        </w:rPr>
        <w:t>P</w:t>
      </w:r>
      <w:r w:rsidRPr="00854B58">
        <w:rPr>
          <w:b/>
        </w:rPr>
        <w:t xml:space="preserve">ARENTAL AGREEMENT </w:t>
      </w:r>
    </w:p>
    <w:p w14:paraId="097BCB2F" w14:textId="77777777" w:rsidR="00276897" w:rsidRDefault="00276897" w:rsidP="00276897">
      <w:pPr>
        <w:rPr>
          <w:b/>
        </w:rPr>
      </w:pPr>
      <w:r w:rsidRPr="00854B58">
        <w:rPr>
          <w:b/>
        </w:rPr>
        <w:t>I give </w:t>
      </w:r>
      <w:r w:rsidR="00BC71AD">
        <w:rPr>
          <w:b/>
        </w:rPr>
        <w:t>permission for my child to have</w:t>
      </w:r>
      <w:r w:rsidRPr="00854B58">
        <w:rPr>
          <w:b/>
        </w:rPr>
        <w:t> a mobile phone</w:t>
      </w:r>
      <w:r w:rsidR="000775FE">
        <w:rPr>
          <w:b/>
        </w:rPr>
        <w:t xml:space="preserve"> and/or Smart Watch</w:t>
      </w:r>
      <w:r>
        <w:rPr>
          <w:b/>
        </w:rPr>
        <w:t xml:space="preserve"> </w:t>
      </w:r>
      <w:r w:rsidR="00BC71AD">
        <w:rPr>
          <w:b/>
        </w:rPr>
        <w:t xml:space="preserve">at school, </w:t>
      </w:r>
      <w:r>
        <w:rPr>
          <w:b/>
        </w:rPr>
        <w:t xml:space="preserve">and </w:t>
      </w:r>
      <w:r w:rsidR="00BC71AD">
        <w:rPr>
          <w:b/>
        </w:rPr>
        <w:t xml:space="preserve">either wear it (watch) or </w:t>
      </w:r>
      <w:r>
        <w:rPr>
          <w:b/>
        </w:rPr>
        <w:t xml:space="preserve">keep </w:t>
      </w:r>
      <w:r w:rsidR="000775FE">
        <w:rPr>
          <w:b/>
        </w:rPr>
        <w:t xml:space="preserve">it </w:t>
      </w:r>
      <w:r>
        <w:rPr>
          <w:b/>
        </w:rPr>
        <w:t>in their school bag </w:t>
      </w:r>
      <w:r w:rsidR="000775FE">
        <w:rPr>
          <w:b/>
        </w:rPr>
        <w:t>during the hours of 8:30am and 3:00</w:t>
      </w:r>
      <w:r>
        <w:rPr>
          <w:b/>
        </w:rPr>
        <w:t>pm</w:t>
      </w:r>
      <w:r w:rsidR="000775FE">
        <w:rPr>
          <w:b/>
        </w:rPr>
        <w:t>.</w:t>
      </w:r>
    </w:p>
    <w:p w14:paraId="6D2E783B" w14:textId="54A2A376" w:rsidR="00276897" w:rsidRDefault="00276897" w:rsidP="00276897">
      <w:r w:rsidRPr="00854B58">
        <w:t>I have read the Hunters Hill Public School </w:t>
      </w:r>
      <w:r w:rsidR="000775FE">
        <w:t>202</w:t>
      </w:r>
      <w:r w:rsidR="0052459F">
        <w:t>3</w:t>
      </w:r>
      <w:r w:rsidR="000775FE">
        <w:t xml:space="preserve"> </w:t>
      </w:r>
      <w:r w:rsidRPr="00854B58">
        <w:t xml:space="preserve">Mobile Phone and Smart </w:t>
      </w:r>
      <w:r w:rsidR="000775FE">
        <w:t>W</w:t>
      </w:r>
      <w:r>
        <w:t xml:space="preserve">atch </w:t>
      </w:r>
      <w:r w:rsidR="000775FE">
        <w:t xml:space="preserve">Guidelines and Procedures </w:t>
      </w:r>
      <w:r>
        <w:t xml:space="preserve">about </w:t>
      </w:r>
      <w:r w:rsidRPr="00854B58">
        <w:t xml:space="preserve">appropriate use of mobile phones and </w:t>
      </w:r>
      <w:r w:rsidR="000775FE">
        <w:t>S</w:t>
      </w:r>
      <w:r w:rsidRPr="00854B58">
        <w:t xml:space="preserve">mart </w:t>
      </w:r>
      <w:r w:rsidR="000775FE">
        <w:t>W</w:t>
      </w:r>
      <w:r w:rsidRPr="00854B58">
        <w:t xml:space="preserve">atches and discussed the guidelines and procedures with my child. </w:t>
      </w:r>
    </w:p>
    <w:p w14:paraId="2AC75094" w14:textId="77777777" w:rsidR="00276897" w:rsidRPr="00854B58" w:rsidRDefault="00276897" w:rsidP="00276897">
      <w:r w:rsidRPr="00854B58">
        <w:t>I agree to support school polic</w:t>
      </w:r>
      <w:r w:rsidR="000775FE">
        <w:t>y with regards to mobile phone </w:t>
      </w:r>
      <w:r w:rsidRPr="00854B58">
        <w:t xml:space="preserve">and </w:t>
      </w:r>
      <w:r w:rsidR="000775FE">
        <w:t>S</w:t>
      </w:r>
      <w:r w:rsidRPr="00854B58">
        <w:t xml:space="preserve">mart </w:t>
      </w:r>
      <w:r w:rsidR="000775FE">
        <w:t xml:space="preserve">Watch use and agree to support </w:t>
      </w:r>
      <w:r w:rsidRPr="00854B58">
        <w:t>school decisions and actions re</w:t>
      </w:r>
      <w:r w:rsidR="000775FE">
        <w:t>garding mobile phones and S</w:t>
      </w:r>
      <w:r>
        <w:t xml:space="preserve">mart </w:t>
      </w:r>
      <w:r w:rsidR="000775FE">
        <w:t>W</w:t>
      </w:r>
      <w:r>
        <w:t xml:space="preserve">atches. I understand that this form will be kept on file and details may be used in identifying the phone or </w:t>
      </w:r>
      <w:r w:rsidR="000775FE">
        <w:t>S</w:t>
      </w:r>
      <w:r>
        <w:t xml:space="preserve">mart </w:t>
      </w:r>
      <w:r w:rsidR="000775FE">
        <w:t>W</w:t>
      </w:r>
      <w:r>
        <w:t xml:space="preserve">atch should the need arise. </w:t>
      </w:r>
    </w:p>
    <w:p w14:paraId="3B6B179B" w14:textId="77777777" w:rsidR="00276897" w:rsidRPr="00854B58" w:rsidRDefault="00276897" w:rsidP="00276897">
      <w:r w:rsidRPr="00854B58">
        <w:t>Parent Name: ______________________________________</w:t>
      </w:r>
    </w:p>
    <w:p w14:paraId="167566FC" w14:textId="77777777" w:rsidR="002D0959" w:rsidRDefault="00276897" w:rsidP="002D0959">
      <w:r>
        <w:t>Parent signature:</w:t>
      </w:r>
      <w:r w:rsidR="000775FE">
        <w:t xml:space="preserve"> </w:t>
      </w:r>
      <w:r>
        <w:t>____________________________________               Date:</w:t>
      </w:r>
      <w:r w:rsidR="000775FE">
        <w:t xml:space="preserve"> </w:t>
      </w:r>
      <w:r>
        <w:t>___________________________</w:t>
      </w:r>
    </w:p>
    <w:sectPr w:rsidR="002D0959" w:rsidSect="002D0959">
      <w:footerReference w:type="default" r:id="rId8"/>
      <w:pgSz w:w="11906" w:h="16838"/>
      <w:pgMar w:top="680" w:right="851" w:bottom="73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8244" w14:textId="77777777" w:rsidR="00B63629" w:rsidRDefault="00B63629" w:rsidP="003F498A">
      <w:pPr>
        <w:spacing w:after="0" w:line="240" w:lineRule="auto"/>
      </w:pPr>
      <w:r>
        <w:separator/>
      </w:r>
    </w:p>
  </w:endnote>
  <w:endnote w:type="continuationSeparator" w:id="0">
    <w:p w14:paraId="5B535F74" w14:textId="77777777" w:rsidR="00B63629" w:rsidRDefault="00B63629" w:rsidP="003F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6660" w14:textId="667D0C93" w:rsidR="003F498A" w:rsidRPr="00106AA7" w:rsidRDefault="003F498A">
    <w:pPr>
      <w:pStyle w:val="Footer"/>
      <w:rPr>
        <w:i/>
        <w:sz w:val="18"/>
        <w:szCs w:val="18"/>
      </w:rPr>
    </w:pPr>
    <w:r w:rsidRPr="00106AA7">
      <w:rPr>
        <w:i/>
        <w:sz w:val="18"/>
        <w:szCs w:val="18"/>
      </w:rPr>
      <w:t>Hunters Hill Public School Guidelines and Procedures for Mobile Phone and Smart Watch us</w:t>
    </w:r>
    <w:r w:rsidR="00C9434B" w:rsidRPr="00106AA7">
      <w:rPr>
        <w:i/>
        <w:sz w:val="18"/>
        <w:szCs w:val="18"/>
      </w:rPr>
      <w:t>e in 202</w:t>
    </w:r>
    <w:r w:rsidR="0052459F">
      <w:rPr>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48A9" w14:textId="77777777" w:rsidR="00B63629" w:rsidRDefault="00B63629" w:rsidP="003F498A">
      <w:pPr>
        <w:spacing w:after="0" w:line="240" w:lineRule="auto"/>
      </w:pPr>
      <w:r>
        <w:separator/>
      </w:r>
    </w:p>
  </w:footnote>
  <w:footnote w:type="continuationSeparator" w:id="0">
    <w:p w14:paraId="5378B289" w14:textId="77777777" w:rsidR="00B63629" w:rsidRDefault="00B63629" w:rsidP="003F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28FE"/>
    <w:multiLevelType w:val="hybridMultilevel"/>
    <w:tmpl w:val="C906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F3459"/>
    <w:multiLevelType w:val="hybridMultilevel"/>
    <w:tmpl w:val="006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0426FC"/>
    <w:multiLevelType w:val="hybridMultilevel"/>
    <w:tmpl w:val="8528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E69A4"/>
    <w:multiLevelType w:val="hybridMultilevel"/>
    <w:tmpl w:val="FF40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E842B3"/>
    <w:multiLevelType w:val="hybridMultilevel"/>
    <w:tmpl w:val="F43075E8"/>
    <w:lvl w:ilvl="0" w:tplc="569C3A0A">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0E32B6"/>
    <w:multiLevelType w:val="hybridMultilevel"/>
    <w:tmpl w:val="3B4C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8729705">
    <w:abstractNumId w:val="5"/>
  </w:num>
  <w:num w:numId="2" w16cid:durableId="965507399">
    <w:abstractNumId w:val="1"/>
  </w:num>
  <w:num w:numId="3" w16cid:durableId="1994992534">
    <w:abstractNumId w:val="2"/>
  </w:num>
  <w:num w:numId="4" w16cid:durableId="436951839">
    <w:abstractNumId w:val="3"/>
  </w:num>
  <w:num w:numId="5" w16cid:durableId="1002657298">
    <w:abstractNumId w:val="0"/>
  </w:num>
  <w:num w:numId="6" w16cid:durableId="1912881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59"/>
    <w:rsid w:val="000775FE"/>
    <w:rsid w:val="00094400"/>
    <w:rsid w:val="00106AA7"/>
    <w:rsid w:val="00176C5F"/>
    <w:rsid w:val="001A6255"/>
    <w:rsid w:val="00276897"/>
    <w:rsid w:val="002775CE"/>
    <w:rsid w:val="002B6B91"/>
    <w:rsid w:val="002D0959"/>
    <w:rsid w:val="003250BC"/>
    <w:rsid w:val="00373730"/>
    <w:rsid w:val="003F498A"/>
    <w:rsid w:val="0052459F"/>
    <w:rsid w:val="005D051A"/>
    <w:rsid w:val="005D2969"/>
    <w:rsid w:val="006006FF"/>
    <w:rsid w:val="006446D7"/>
    <w:rsid w:val="00734263"/>
    <w:rsid w:val="007C3B1E"/>
    <w:rsid w:val="008627B2"/>
    <w:rsid w:val="008870E1"/>
    <w:rsid w:val="00937CBD"/>
    <w:rsid w:val="009617B7"/>
    <w:rsid w:val="00976D99"/>
    <w:rsid w:val="00991E63"/>
    <w:rsid w:val="009F2D37"/>
    <w:rsid w:val="00A52CBD"/>
    <w:rsid w:val="00A84AA9"/>
    <w:rsid w:val="00B63629"/>
    <w:rsid w:val="00B9453E"/>
    <w:rsid w:val="00BC71AD"/>
    <w:rsid w:val="00C70497"/>
    <w:rsid w:val="00C9434B"/>
    <w:rsid w:val="00CC206E"/>
    <w:rsid w:val="00D35A32"/>
    <w:rsid w:val="00D511AC"/>
    <w:rsid w:val="00D775FB"/>
    <w:rsid w:val="00D817D1"/>
    <w:rsid w:val="00DB5F7D"/>
    <w:rsid w:val="00E17A8E"/>
    <w:rsid w:val="00E56A8C"/>
    <w:rsid w:val="00F0185A"/>
    <w:rsid w:val="00FE3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C89E"/>
  <w15:chartTrackingRefBased/>
  <w15:docId w15:val="{43FC8D75-4CAC-4EE1-8406-9FBAA8B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8A"/>
  </w:style>
  <w:style w:type="paragraph" w:styleId="Footer">
    <w:name w:val="footer"/>
    <w:basedOn w:val="Normal"/>
    <w:link w:val="FooterChar"/>
    <w:uiPriority w:val="99"/>
    <w:unhideWhenUsed/>
    <w:rsid w:val="003F4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8A"/>
  </w:style>
  <w:style w:type="paragraph" w:styleId="ListParagraph">
    <w:name w:val="List Paragraph"/>
    <w:basedOn w:val="Normal"/>
    <w:uiPriority w:val="34"/>
    <w:qFormat/>
    <w:rsid w:val="00276897"/>
    <w:pPr>
      <w:ind w:left="720"/>
      <w:contextualSpacing/>
    </w:pPr>
  </w:style>
  <w:style w:type="paragraph" w:styleId="NoSpacing">
    <w:name w:val="No Spacing"/>
    <w:uiPriority w:val="1"/>
    <w:qFormat/>
    <w:rsid w:val="00E56A8C"/>
    <w:pPr>
      <w:spacing w:after="0" w:line="240" w:lineRule="auto"/>
    </w:pPr>
  </w:style>
  <w:style w:type="paragraph" w:styleId="BalloonText">
    <w:name w:val="Balloon Text"/>
    <w:basedOn w:val="Normal"/>
    <w:link w:val="BalloonTextChar"/>
    <w:uiPriority w:val="99"/>
    <w:semiHidden/>
    <w:unhideWhenUsed/>
    <w:rsid w:val="0010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Richardson</dc:creator>
  <cp:keywords/>
  <dc:description/>
  <cp:lastModifiedBy>Kim Dudgeon</cp:lastModifiedBy>
  <cp:revision>8</cp:revision>
  <cp:lastPrinted>2023-01-31T05:45:00Z</cp:lastPrinted>
  <dcterms:created xsi:type="dcterms:W3CDTF">2020-03-09T00:44:00Z</dcterms:created>
  <dcterms:modified xsi:type="dcterms:W3CDTF">2023-01-31T05:46:00Z</dcterms:modified>
</cp:coreProperties>
</file>